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first-rate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Larsen.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unshakable.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Unshakable.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Larsen.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adventurousness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paralyzing,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emboldened.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superficial,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breathtakingly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unconsidered.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biographies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autobiographies.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vignettes.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snapshots.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trappings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languishing?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ensemble,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soloist."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marvelous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unsatisfied.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scrutinize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scrutinized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rooftops,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pirouettes,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pirouettes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fouettes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subconsciously,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chameleon.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unconsidered.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inhabiting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amorphous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adagio,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maneuvers,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caricature,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Diaghilev,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Nijinsky,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Dewey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35-millimeter,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Suzanne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Suzanne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Farrell.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arthritis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10:30?"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smoothly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smoothly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resentful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finesse,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impediment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pirouette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45-degree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pirouette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payoff-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emboldening,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pirouette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pirouette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Unreliable.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Unreliable.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outpouring.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exasperation.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Nutcracker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auditorium.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boohoo.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handicap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00:53:09]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downgraded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pirouette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pirouette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rectangle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slippery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adolescents,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unafraid.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crippling.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crippling.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00:56:03].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reluctance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ambivalence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ambivalence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dormant.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bookshelves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Larsen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flourish.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Larsen.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maggieflaniganstudio.com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89"/>
      <w:footerReference w:type="default" r:id="rId29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045-BeingABallerina_FINAL (Completed  06/21/21)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Xhwvp2yo-f4wvp8rjbhTCN7eFNZrsXcGAmUnw2_lOwoDFYEbYJ3WfPYeiv8-mdMlur3-IwXjZlB3P6ReoOcWQ46wAw8&amp;loadFrom=DocumentDeeplink&amp;ts=242.3" TargetMode="External" /><Relationship Id="rId100" Type="http://schemas.openxmlformats.org/officeDocument/2006/relationships/hyperlink" Target="https://www.rev.com/transcript-editor/Edit?token=phRCV10a_eaRozcO0lC8dU4PiDoWWJyxC2uRQGcaCFEt7QSLHSGZuUZFafpyNtNq1myt9lhVVEMPfJ-Nqfomm0XYxbA&amp;loadFrom=DocumentDeeplink&amp;ts=1623.09" TargetMode="External" /><Relationship Id="rId101" Type="http://schemas.openxmlformats.org/officeDocument/2006/relationships/hyperlink" Target="https://www.rev.com/transcript-editor/Edit?token=3cOPFJ5jtNfhD7pbuxNLB23KbsncjqdR_mnpE-Qt5n61ZN0z0ppOXmbL9kxbqnzQv6FE0SgR4M_FeFdfDic8gk_xjRU&amp;loadFrom=DocumentDeeplink&amp;ts=1624.59" TargetMode="External" /><Relationship Id="rId102" Type="http://schemas.openxmlformats.org/officeDocument/2006/relationships/hyperlink" Target="https://www.rev.com/transcript-editor/Edit?token=uHQmegMW9UW7XHaK45rpu17C_LIOpG81HX4tq_AZs1JkOIk23q722lqiX3W_XJ7I0ksJkPuEw0eZbu4hly1EEUgsBOk&amp;loadFrom=DocumentDeeplink&amp;ts=1629.11" TargetMode="External" /><Relationship Id="rId103" Type="http://schemas.openxmlformats.org/officeDocument/2006/relationships/hyperlink" Target="https://www.rev.com/transcript-editor/Edit?token=_ME7MGOHrelOmXgq-KaRa7hCkPty2Lx5Y0EUUSv89m3BAtzMlG6T3uM5l3y9uV8DO7xwiDgtbEpVwUywlddlhA1x8kw&amp;loadFrom=DocumentDeeplink&amp;ts=1629.64" TargetMode="External" /><Relationship Id="rId104" Type="http://schemas.openxmlformats.org/officeDocument/2006/relationships/hyperlink" Target="https://www.rev.com/transcript-editor/Edit?token=JY55Q-RLcSTieyxNp3qmsoEXxVrEgzEFv_x-lbYQoAp3wCJzpGF9tVpM6NUutaCzfvytc6B0iz23UWG3aq2Jqk5x6o4&amp;loadFrom=DocumentDeeplink&amp;ts=1632.16" TargetMode="External" /><Relationship Id="rId105" Type="http://schemas.openxmlformats.org/officeDocument/2006/relationships/hyperlink" Target="https://www.rev.com/transcript-editor/Edit?token=7A5KL6Nsm35sDjnuE62LeyyVmkmzOJUgLh_kjOo81hhHWYAL6BYhusIjm4k7-ZkV7fzvLjkBit0yG2rjJmS5B2Sp23g&amp;loadFrom=DocumentDeeplink&amp;ts=1661.53" TargetMode="External" /><Relationship Id="rId106" Type="http://schemas.openxmlformats.org/officeDocument/2006/relationships/hyperlink" Target="https://www.rev.com/transcript-editor/Edit?token=Ou6g44p5cALMe9yjrzvDzarKtdbcoE0ikdYW3HygtB3Rw3_rK2hOXIXzSMyxe3pMwWqqoCXRK3Kc6AnuAcwRLwgi3fA&amp;loadFrom=DocumentDeeplink&amp;ts=1697.32" TargetMode="External" /><Relationship Id="rId107" Type="http://schemas.openxmlformats.org/officeDocument/2006/relationships/hyperlink" Target="https://www.rev.com/transcript-editor/Edit?token=N5j3rfRprh54b_I40y5TUwOtF9noyUI8eRDqmqmEMFoa7ZC6B5OUrt_3AU8zstE15D1_vqsAcy8jLdn-3Xj45JOSXfg&amp;loadFrom=DocumentDeeplink&amp;ts=1718.24" TargetMode="External" /><Relationship Id="rId108" Type="http://schemas.openxmlformats.org/officeDocument/2006/relationships/hyperlink" Target="https://www.rev.com/transcript-editor/Edit?token=Jcfl8LWaySPrb58BM0WfbCdI3mytvuSMGmOQGHQLXLlEYV1M1upy0Ku58rccGokdsOmwLEazsJScjJjISnFDjA_6M0k&amp;loadFrom=DocumentDeeplink&amp;ts=1722.89" TargetMode="External" /><Relationship Id="rId109" Type="http://schemas.openxmlformats.org/officeDocument/2006/relationships/hyperlink" Target="https://www.rev.com/transcript-editor/Edit?token=vM8iifP3DA1YBK-OzcAg21Cxqes5zsg_rAGATpM5laVwxIe5ZAu2Zxq_2nCO_XDCCY6bc3utDeRY52MamMRuLOWeypA&amp;loadFrom=DocumentDeeplink&amp;ts=1733.99" TargetMode="External" /><Relationship Id="rId11" Type="http://schemas.openxmlformats.org/officeDocument/2006/relationships/hyperlink" Target="https://www.rev.com/transcript-editor/Edit?token=W6TL9pQOutBOrLE_4BVfH1s_QiuodK7voS21jTEpNDSBhRPw13cqIGeVhrbgumjpOvyvJexG14kjjuyOLg5UdQZTfSM&amp;loadFrom=DocumentDeeplink&amp;ts=288.8" TargetMode="External" /><Relationship Id="rId110" Type="http://schemas.openxmlformats.org/officeDocument/2006/relationships/hyperlink" Target="https://www.rev.com/transcript-editor/Edit?token=tzFUHeQVV627BFkn9aw2hurCOtyxujyqbWindM_r4NbJ_5zI8t0owoMqXC0U_12kCbSq0Q_Opa-NYIoI5n63UhSIP6s&amp;loadFrom=DocumentDeeplink&amp;ts=1744.76" TargetMode="External" /><Relationship Id="rId111" Type="http://schemas.openxmlformats.org/officeDocument/2006/relationships/hyperlink" Target="https://www.rev.com/transcript-editor/Edit?token=HFPoqDlXBYBqEPK3aJvOT5PMzbTjLSBDep6uoraL47tgQMONu0TH54mih5IS67sDIGDjyzYWadGnL5LTSjxhHG-WuZI&amp;loadFrom=DocumentDeeplink&amp;ts=1746.09" TargetMode="External" /><Relationship Id="rId112" Type="http://schemas.openxmlformats.org/officeDocument/2006/relationships/hyperlink" Target="https://www.rev.com/transcript-editor/Edit?token=ouyRIWK2oseolp2ZkcFDJ4M6z9cdQKAaZEZpAZ6DqGMqi3h3YGDsPH_8PqCmUFajNe1CoVfNP202gdfkF1EEngeNvJs&amp;loadFrom=DocumentDeeplink&amp;ts=1750.81" TargetMode="External" /><Relationship Id="rId113" Type="http://schemas.openxmlformats.org/officeDocument/2006/relationships/hyperlink" Target="https://www.rev.com/transcript-editor/Edit?token=FqiqmWArX-ntwcS5KiilDhA69JvbXPlyj398I7TqwJIJOXfOe6Wx5E4sYBVKugEBAzGcf_0MWs1gLQSh25dKk-9lrQg&amp;loadFrom=DocumentDeeplink&amp;ts=1751.3" TargetMode="External" /><Relationship Id="rId114" Type="http://schemas.openxmlformats.org/officeDocument/2006/relationships/hyperlink" Target="https://www.rev.com/transcript-editor/Edit?token=sXwYUpQV4uUNfWCMqbd-l5XWJlCq5ox0TQfk8_XBmtBtJjmCTQ5ea9GXvhayJVk00WYKmXF9iJXUiHR-JzhQPDRe238&amp;loadFrom=DocumentDeeplink&amp;ts=1760.92" TargetMode="External" /><Relationship Id="rId115" Type="http://schemas.openxmlformats.org/officeDocument/2006/relationships/hyperlink" Target="https://www.rev.com/transcript-editor/Edit?token=zpQtSI1FORdXz8XNxjZGg3Lb6grfCJFZE4LlLhlpTipsXQJJ4rQW-cp8vngX5DimhrBpGOr5FnDu1_1XUKPhSeQ445U&amp;loadFrom=DocumentDeeplink&amp;ts=1771.69" TargetMode="External" /><Relationship Id="rId116" Type="http://schemas.openxmlformats.org/officeDocument/2006/relationships/hyperlink" Target="https://www.rev.com/transcript-editor/Edit?token=ODGis1lO_xkv9zOtfK53P530rFRE0wBPRpZoJGJZ5qp1lAS1AYjR9TnyDODX0Zy5kMc3UuD8iCp_nYw_FpsswFXoneY&amp;loadFrom=DocumentDeeplink&amp;ts=1783.76" TargetMode="External" /><Relationship Id="rId117" Type="http://schemas.openxmlformats.org/officeDocument/2006/relationships/hyperlink" Target="https://www.rev.com/transcript-editor/Edit?token=ZkPT8zMLHB3IRyuMgYzg0t1iANCqnYjcgdyLWLQ2Rqr_VE1_015fcLsrHeQWjoegVjEUc7JKM8w2Kqax5elXUBbhIHA&amp;loadFrom=DocumentDeeplink&amp;ts=1789.45" TargetMode="External" /><Relationship Id="rId118" Type="http://schemas.openxmlformats.org/officeDocument/2006/relationships/hyperlink" Target="https://www.rev.com/transcript-editor/Edit?token=675dhdM7ZqSPTHAJ-C1igjvJgpy1PJX9V1-Y130xeXlp_696WE2Smgdsi1wmrjJmRKvDAu1UIYEF9TWRtp3u-LdYW0o&amp;loadFrom=DocumentDeeplink&amp;ts=1791.09" TargetMode="External" /><Relationship Id="rId119" Type="http://schemas.openxmlformats.org/officeDocument/2006/relationships/hyperlink" Target="https://www.rev.com/transcript-editor/Edit?token=MBZE9QUm28Z3YiBMffa5dGFUNI1QcjnkX79F1OAfj-1fpk3B-tkL9CvKpwI8yXidsUjN6ZkQkyW6lG-TgzIiNIHJWMs&amp;loadFrom=DocumentDeeplink&amp;ts=1791.27" TargetMode="External" /><Relationship Id="rId12" Type="http://schemas.openxmlformats.org/officeDocument/2006/relationships/hyperlink" Target="https://www.rev.com/transcript-editor/Edit?token=vAdU5vXqA8iiePlLMTPhpXgODo1lZH_O-kVlD_XeDEm4EpqkL9MAKJGsH-HhnGWfrBjJUuvSgxqIpS4RofglBoPX1go&amp;loadFrom=DocumentDeeplink&amp;ts=317.71" TargetMode="External" /><Relationship Id="rId120" Type="http://schemas.openxmlformats.org/officeDocument/2006/relationships/hyperlink" Target="https://www.rev.com/transcript-editor/Edit?token=2Hd_ZbzsWpIpJc2YbJ22jy_nS0_NO8gckk9jbnHDU-FDPGzzOdQAGf9fRxjf5hRI597fS3O9dUwvS9OhrXCuSJYx1kM&amp;loadFrom=DocumentDeeplink&amp;ts=1791.27" TargetMode="External" /><Relationship Id="rId121" Type="http://schemas.openxmlformats.org/officeDocument/2006/relationships/hyperlink" Target="https://www.rev.com/transcript-editor/Edit?token=EJCIT0r1oe76AS6hA12qPlbEn8QcR5BYxTrAaUJ2987P7XhOO37fAV2dKaI97b1rkSLZv_52VHnO94iPbisEDkvLPNw&amp;loadFrom=DocumentDeeplink&amp;ts=1797.64" TargetMode="External" /><Relationship Id="rId122" Type="http://schemas.openxmlformats.org/officeDocument/2006/relationships/hyperlink" Target="https://www.rev.com/transcript-editor/Edit?token=D1PJvj03E94RYdOpmsz_-3lr52L9S99JAkRPacuZjLipV_RFrcAKRUleh2BEdCGwlWT-TAVd6_8cTfa4Vavb9HaWxz0&amp;loadFrom=DocumentDeeplink&amp;ts=1810.62" TargetMode="External" /><Relationship Id="rId123" Type="http://schemas.openxmlformats.org/officeDocument/2006/relationships/hyperlink" Target="https://www.rev.com/transcript-editor/Edit?token=eHrGzubqNPFOiqgFG2Ym-iWxIL7zOCBKTL0pK3kA6CTd6QE-cib9sDtoIahUFfzslt1WlVhaznCW9mznNYDfNPqF9Vo&amp;loadFrom=DocumentDeeplink&amp;ts=1827.02" TargetMode="External" /><Relationship Id="rId124" Type="http://schemas.openxmlformats.org/officeDocument/2006/relationships/hyperlink" Target="https://www.rev.com/transcript-editor/Edit?token=TdOEh_e7VRMEt7WwRagnPxFgXFeEEu-kscpTs6MTldyKLLS3DPHuhtv5SPk9qeQJq2TxmYSNee9-XuU7alAw2XwC92I&amp;loadFrom=DocumentDeeplink&amp;ts=1827.92" TargetMode="External" /><Relationship Id="rId125" Type="http://schemas.openxmlformats.org/officeDocument/2006/relationships/hyperlink" Target="https://www.rev.com/transcript-editor/Edit?token=oqWjG53gw1iORIMlvMrrWe_Mq0MU35jGzSy8FgtVnooLGnBBO-UylvW_ZXIep2q1ZP4XQr252o_nTjdpg9GJtqJ0aps&amp;loadFrom=DocumentDeeplink&amp;ts=1852.69" TargetMode="External" /><Relationship Id="rId126" Type="http://schemas.openxmlformats.org/officeDocument/2006/relationships/hyperlink" Target="https://www.rev.com/transcript-editor/Edit?token=v0hO1eYHSGFE0cPchvjSXenlgkMOaWpN9G7Vqg-KahAC8s7-sYzaupmEnAwrTbPFUWU1ZHsepPutiSp7szkmwUCzKPk&amp;loadFrom=DocumentDeeplink&amp;ts=1858.45" TargetMode="External" /><Relationship Id="rId127" Type="http://schemas.openxmlformats.org/officeDocument/2006/relationships/hyperlink" Target="https://www.rev.com/transcript-editor/Edit?token=Unyzxu8d6VFtUouH63pu-z9pl2caNaRtyC-KrvWxbZy7LRRQEiAjUON9grq0PsjkVQ3q5OL3wzL_nIIws6eUI6TMZow&amp;loadFrom=DocumentDeeplink&amp;ts=1925.07" TargetMode="External" /><Relationship Id="rId128" Type="http://schemas.openxmlformats.org/officeDocument/2006/relationships/hyperlink" Target="https://www.rev.com/transcript-editor/Edit?token=5dYknpugrTs0_AfPLutJKcxaHwpwRhPk6fjeJ49YZjtVFiEDigtMvZ7g3w8Z5ddvRumKR6oyibWmLu5Ou9JabCN3g10&amp;loadFrom=DocumentDeeplink&amp;ts=1926.88" TargetMode="External" /><Relationship Id="rId129" Type="http://schemas.openxmlformats.org/officeDocument/2006/relationships/hyperlink" Target="https://www.rev.com/transcript-editor/Edit?token=38VjCd0QGc7a0olUm2q75qVdYT0IhyYbN2b-T4mX5ZwjK6f_Ee75c77aoHTglOZ5HZO1TJtCOxHsvcGfUdSCHYax58I&amp;loadFrom=DocumentDeeplink&amp;ts=1927.96" TargetMode="External" /><Relationship Id="rId13" Type="http://schemas.openxmlformats.org/officeDocument/2006/relationships/hyperlink" Target="https://www.rev.com/transcript-editor/Edit?token=51qHpbvVNKrL-GUMWbS_rY_bXAcuDhhndTlfvjZG_2BdWqDK3y1iFx_eMQLNWAq3IfHAgcr-fwijK_3KQW42oDfGqo0&amp;loadFrom=DocumentDeeplink&amp;ts=347.48" TargetMode="External" /><Relationship Id="rId130" Type="http://schemas.openxmlformats.org/officeDocument/2006/relationships/hyperlink" Target="https://www.rev.com/transcript-editor/Edit?token=DWhi59yma2sHjtJ9AW1fqrW_49ku7esDgBVdGlr8w0k0_bKVf8kzdMLecBZE6NcPZzxoyoaoA9cBWzaD5vUECIpT158&amp;loadFrom=DocumentDeeplink&amp;ts=1930.11" TargetMode="External" /><Relationship Id="rId131" Type="http://schemas.openxmlformats.org/officeDocument/2006/relationships/hyperlink" Target="https://www.rev.com/transcript-editor/Edit?token=ilP3BfrwFFtcbtq2D4y_7mlALLqDquLRQWuo6tAxf1f9JojL-5IC5UtqvxY2P8MAR3d4HXbQctVwfXbjk1PuHLtQJAI&amp;loadFrom=DocumentDeeplink&amp;ts=1930.41" TargetMode="External" /><Relationship Id="rId132" Type="http://schemas.openxmlformats.org/officeDocument/2006/relationships/hyperlink" Target="https://www.rev.com/transcript-editor/Edit?token=M3xqSe0EFhCb3qjKlZbWo4HNLQ0hIP_2d34aC0vt_MKGZrIHH_WHLrxCdt_21JN0BW8X9YFzckoXO91xPPWxnRSpaZk&amp;loadFrom=DocumentDeeplink&amp;ts=1952.07" TargetMode="External" /><Relationship Id="rId133" Type="http://schemas.openxmlformats.org/officeDocument/2006/relationships/hyperlink" Target="https://www.rev.com/transcript-editor/Edit?token=cxR4WeS0rz1cp4j-GEDl2SZu8W1Wdr6nZPlqW8-j-Od1ba_3AN42d6z5tRkJzhG9TuCXKKZI2ZFxi5LGsgJWsCF8dmw&amp;loadFrom=DocumentDeeplink&amp;ts=1985.61" TargetMode="External" /><Relationship Id="rId134" Type="http://schemas.openxmlformats.org/officeDocument/2006/relationships/hyperlink" Target="https://www.rev.com/transcript-editor/Edit?token=1PrRA3VN2wu7uNJ7jnzNypdYqyNCOnFNWgERAVaD_o9zc7mwskrWMXzIVGmRb_kfKCkVq67bEjbvVCfu5cYV2cxFjIk&amp;loadFrom=DocumentDeeplink&amp;ts=1988.15" TargetMode="External" /><Relationship Id="rId135" Type="http://schemas.openxmlformats.org/officeDocument/2006/relationships/hyperlink" Target="https://www.rev.com/transcript-editor/Edit?token=E_TIc5dCTGygq6RTBo9YimTxqmfc1l2RSi2VIkx6T1pyVRPAj2uCCqRNczM86mM5gHRn68vHEqQ1vDNoVaO07w34mP0&amp;loadFrom=DocumentDeeplink&amp;ts=2019.43" TargetMode="External" /><Relationship Id="rId136" Type="http://schemas.openxmlformats.org/officeDocument/2006/relationships/hyperlink" Target="https://www.rev.com/transcript-editor/Edit?token=XRo1t3tSMeZE00bhQnKFxskF2PFoARtgDnaEYl_ovvrBvWlsIeksH7h34e7b3yT2IYXb17uBWI9mX1molE7cy5GhIic&amp;loadFrom=DocumentDeeplink&amp;ts=2069.55" TargetMode="External" /><Relationship Id="rId137" Type="http://schemas.openxmlformats.org/officeDocument/2006/relationships/hyperlink" Target="https://www.rev.com/transcript-editor/Edit?token=j2vNwOsnInjWaZQXYy3-HwK_qErCy9lq8Z3LfElN3yQMDcSEJvVRq3qzPnSOGmBHqtaXx23zV1xJsKTkQewDIOceUmk&amp;loadFrom=DocumentDeeplink&amp;ts=2069.58" TargetMode="External" /><Relationship Id="rId138" Type="http://schemas.openxmlformats.org/officeDocument/2006/relationships/hyperlink" Target="https://www.rev.com/transcript-editor/Edit?token=j9SCaPbVrNxmx9pLKd2-gyRRUEofhRIxfSVkigyyI07KtuBmJzatr7WPEnBAVJg4Lg6dY8SSuAOpMMOjgE3czzFn_2g&amp;loadFrom=DocumentDeeplink&amp;ts=2070.73" TargetMode="External" /><Relationship Id="rId139" Type="http://schemas.openxmlformats.org/officeDocument/2006/relationships/hyperlink" Target="https://www.rev.com/transcript-editor/Edit?token=MP2YBXI2W51wgfrs6MTuKDUixPMuUT9TW9Ea5LApIWBNAP2A3QX-F2odUENfq1KfGnybSGSlE3LNcKtdSzkijkSbxJc&amp;loadFrom=DocumentDeeplink&amp;ts=2073.13" TargetMode="External" /><Relationship Id="rId14" Type="http://schemas.openxmlformats.org/officeDocument/2006/relationships/hyperlink" Target="https://www.rev.com/transcript-editor/Edit?token=bJCMA9cb68bSq2OXcAWBnR0abYZYaEaTMtz78ekcLljZo-S7-PB2BxYByv9BoWG7FpC1AceBsSG_Ef367nLn52UtpKo&amp;loadFrom=DocumentDeeplink&amp;ts=400.53" TargetMode="External" /><Relationship Id="rId140" Type="http://schemas.openxmlformats.org/officeDocument/2006/relationships/hyperlink" Target="https://www.rev.com/transcript-editor/Edit?token=zPTfO2JcYIBW8jrgiv5GhUAGPzBlNhiPrUk20CAhWTiQKdvSCls3yU60MC5gqfoEwgCxoG-xkL-hOdCX5605dJgKyPk&amp;loadFrom=DocumentDeeplink&amp;ts=2087.97" TargetMode="External" /><Relationship Id="rId141" Type="http://schemas.openxmlformats.org/officeDocument/2006/relationships/hyperlink" Target="https://www.rev.com/transcript-editor/Edit?token=fweD4tZjq5g9pI_W2sLcTrcy-FXH0OcUDo1yVLWbM6N3hhZNuN4_unpWon_1m2krKaFwpkdqAaUH-orRAMLHbKJeLB0&amp;loadFrom=DocumentDeeplink&amp;ts=2089.74" TargetMode="External" /><Relationship Id="rId142" Type="http://schemas.openxmlformats.org/officeDocument/2006/relationships/hyperlink" Target="https://www.rev.com/transcript-editor/Edit?token=EnfyEWunw29jYmkqdkyFb0HsHmpNKEWhcTXB1Z_Kf8FKjhEpcmzoyKvgZaDnNEF8q_dHQXLejyo7mO0UIJdFcVPGAVY&amp;loadFrom=DocumentDeeplink&amp;ts=2090" TargetMode="External" /><Relationship Id="rId143" Type="http://schemas.openxmlformats.org/officeDocument/2006/relationships/hyperlink" Target="https://www.rev.com/transcript-editor/Edit?token=_GHbxPauDLrzmWo6ookBi4OFLaNI6Nf-0kabIwK3vWvZQbViaL_ow41mW8GONBNREB7Y-fF3bdGtwM3vckbfZSXxFTs&amp;loadFrom=DocumentDeeplink&amp;ts=2092.91" TargetMode="External" /><Relationship Id="rId144" Type="http://schemas.openxmlformats.org/officeDocument/2006/relationships/hyperlink" Target="https://www.rev.com/transcript-editor/Edit?token=FnZzu7PCwWPNoPQdUHg18_guexO7x3wzeHG52jPcZPjk4_og7LU6i0ywlbSX9YnhM8NnIRNvE0D63v_Q6iRFDge-HyM&amp;loadFrom=DocumentDeeplink&amp;ts=2111.68" TargetMode="External" /><Relationship Id="rId145" Type="http://schemas.openxmlformats.org/officeDocument/2006/relationships/hyperlink" Target="https://www.rev.com/transcript-editor/Edit?token=P46YkhGlwYyuk2S-dK2j1dbiS7x692BCdV3yqXouSi7k7-8LLfGwZ60DPWnCaIckv4aQYvss1mel1FLR7-vfFt4tPsA&amp;loadFrom=DocumentDeeplink&amp;ts=2113.25" TargetMode="External" /><Relationship Id="rId146" Type="http://schemas.openxmlformats.org/officeDocument/2006/relationships/hyperlink" Target="https://www.rev.com/transcript-editor/Edit?token=MTMAkOe4Uu5ZYOWS4HBo7oDqq2p_JRvwdDqmIzOtuZtn1npR-1IfPW5fGds95XRb_n2VGbh6QMTiYaCijxJb-Qzz4JA&amp;loadFrom=DocumentDeeplink&amp;ts=2114.15" TargetMode="External" /><Relationship Id="rId147" Type="http://schemas.openxmlformats.org/officeDocument/2006/relationships/hyperlink" Target="https://www.rev.com/transcript-editor/Edit?token=k98HMLwybMdwNnDzZHtm7WYDYcnTgN0j38vZP8w1C9IIKTWDTuTNRswyZPxHWj-amhD7XUSIfVwM96hlz4HQ9ipm8pA&amp;loadFrom=DocumentDeeplink&amp;ts=2134.2" TargetMode="External" /><Relationship Id="rId148" Type="http://schemas.openxmlformats.org/officeDocument/2006/relationships/hyperlink" Target="https://www.rev.com/transcript-editor/Edit?token=Rr7y5vJz8lyzLm-PHP7p_Id9KK5uA2VhvYfWcLTsYw8PId3diwkcg0GKw6AKlC4GiSDo9VjFtHo46CNQdnnS9rcG5p4&amp;loadFrom=DocumentDeeplink&amp;ts=2135.1" TargetMode="External" /><Relationship Id="rId149" Type="http://schemas.openxmlformats.org/officeDocument/2006/relationships/hyperlink" Target="https://www.rev.com/transcript-editor/Edit?token=OZREo1-OpXQ5G_n7XD-lMhbPvIep4QAO8albL6cAU6BUjaBjT5OQWrJYbSQwghM-zCRR_XMfTpHUXIC9unzca8nC-Fg&amp;loadFrom=DocumentDeeplink&amp;ts=2140.02" TargetMode="External" /><Relationship Id="rId15" Type="http://schemas.openxmlformats.org/officeDocument/2006/relationships/hyperlink" Target="https://www.rev.com/transcript-editor/Edit?token=FZOjtS1KkKa_KiRnpqdZAt7gD60NQWFfdpqEfxb1o7Ejmf-DdNrQFD_YXcijQTk7dxvgOPYZGTNLTsEZmwRvA-2S1pI&amp;loadFrom=DocumentDeeplink&amp;ts=427.02" TargetMode="External" /><Relationship Id="rId150" Type="http://schemas.openxmlformats.org/officeDocument/2006/relationships/hyperlink" Target="https://www.rev.com/transcript-editor/Edit?token=N6lgcp3QYrkRlTXok8LWx-BkRJ4rz51wfDomn4n_D6ZvEREMPzRet010FTbZeLPJpdEREKownUEmbhiuRb-vIajDZ-w&amp;loadFrom=DocumentDeeplink&amp;ts=2172.41" TargetMode="External" /><Relationship Id="rId151" Type="http://schemas.openxmlformats.org/officeDocument/2006/relationships/hyperlink" Target="https://www.rev.com/transcript-editor/Edit?token=0VDca0LwTXbEzySe0WkQgfmEb8Fkj31NE4ayoXvCnt4WYxPo2uL3gP_56nDAlyYR6W_gYblAgEUrE9D7bgysVlj00g8&amp;loadFrom=DocumentDeeplink&amp;ts=2208.74" TargetMode="External" /><Relationship Id="rId152" Type="http://schemas.openxmlformats.org/officeDocument/2006/relationships/hyperlink" Target="https://www.rev.com/transcript-editor/Edit?token=3up1yW34nS8syDMTLWabTLJ8GNqvfUJok3VYEo3kzTFBtLr0UAvjmCe8e6xVup3Bgr2k-AG5hCaocmsv5Iy8NQBIcrM&amp;loadFrom=DocumentDeeplink&amp;ts=2212.11" TargetMode="External" /><Relationship Id="rId153" Type="http://schemas.openxmlformats.org/officeDocument/2006/relationships/hyperlink" Target="https://www.rev.com/transcript-editor/Edit?token=fDerY85ZgSzSeoRXaNxkfV81e_W3a6nyLHYFchoYT3EOuCsoJd9OOYpbd-UFG_eRG8Z8fQt-ajmTX8jRgNgGqNSQOSs&amp;loadFrom=DocumentDeeplink&amp;ts=2214.94" TargetMode="External" /><Relationship Id="rId154" Type="http://schemas.openxmlformats.org/officeDocument/2006/relationships/hyperlink" Target="https://www.rev.com/transcript-editor/Edit?token=DC5V-3L-SovB9Hu-WyVbSy6Nww6VCXDfkabp6HFqJit7HdTfAW8EMPgYCJ8Gkhqq14oZGs2qiEmrCmgnc_eimUPVavM&amp;loadFrom=DocumentDeeplink&amp;ts=2215.06" TargetMode="External" /><Relationship Id="rId155" Type="http://schemas.openxmlformats.org/officeDocument/2006/relationships/hyperlink" Target="https://www.rev.com/transcript-editor/Edit?token=sj-nKg_uSV5ari-kMUVFiwVBVfWYJdoCg2m_1w4VEJvx6-N78S1R62t5sWgpDB0VLu_2xBjlQ6slp98kyZONTvVEF7Q&amp;loadFrom=DocumentDeeplink&amp;ts=2216.01" TargetMode="External" /><Relationship Id="rId156" Type="http://schemas.openxmlformats.org/officeDocument/2006/relationships/hyperlink" Target="https://www.rev.com/transcript-editor/Edit?token=pO8hTHfyWI8i4lr6Ld0ryKhNqaCghoS4RpozGnBs9q2Vb41Di7ryAZ0c7Qj3Q8mypjWO9FSiduBt1i7u3M_29sCv4-8&amp;loadFrom=DocumentDeeplink&amp;ts=2216.07" TargetMode="External" /><Relationship Id="rId157" Type="http://schemas.openxmlformats.org/officeDocument/2006/relationships/hyperlink" Target="https://www.rev.com/transcript-editor/Edit?token=AkplPXdxs_AGoL-qgAeetl3iOTLBLrVast_JnG8M2lBV-ouLSlMfgaV7sRSDR3FArWqbK73qvuQmduQ_U4d-2sZAZ7c&amp;loadFrom=DocumentDeeplink&amp;ts=2236.12" TargetMode="External" /><Relationship Id="rId158" Type="http://schemas.openxmlformats.org/officeDocument/2006/relationships/hyperlink" Target="https://www.rev.com/transcript-editor/Edit?token=BKXdAAdwD8rBt7Qpbvakk4G29aaToQ3onQyQ_IYi8SeFPzJ3FKgpUVw1scqyYYa-WpisRgkji6UuHm9HAfEHQ03K7jo&amp;loadFrom=DocumentDeeplink&amp;ts=2237.44" TargetMode="External" /><Relationship Id="rId159" Type="http://schemas.openxmlformats.org/officeDocument/2006/relationships/hyperlink" Target="https://www.rev.com/transcript-editor/Edit?token=hV8sU0H1Yx8n9VLoIqHingZMSH171QV4_Y6Mdqk7SYCB9EWrd2MGIwJJjsipDvMZgQ2CPDOpCrE7Y3viT3SZiAuP2rU&amp;loadFrom=DocumentDeeplink&amp;ts=2259.92" TargetMode="External" /><Relationship Id="rId16" Type="http://schemas.openxmlformats.org/officeDocument/2006/relationships/hyperlink" Target="https://www.rev.com/transcript-editor/Edit?token=LvSQjs7gaeYgPiuMBBCLp0F8idTy2fqp-tR3uGkOKUIV4LzsIn88UDUelqUciOCBy74W0L73Oque8zl5dpU4rWin4dU&amp;loadFrom=DocumentDeeplink&amp;ts=428.82" TargetMode="External" /><Relationship Id="rId160" Type="http://schemas.openxmlformats.org/officeDocument/2006/relationships/hyperlink" Target="https://www.rev.com/transcript-editor/Edit?token=_NWurglLzOxcWG6ItAp1jLLG4HT5EB31RO1f-iGsuK8CcaypXSNVvDdqu6Q4-TTZzvoW0vAmbVh8lxSgbSNUn6VHlVc&amp;loadFrom=DocumentDeeplink&amp;ts=2269.1" TargetMode="External" /><Relationship Id="rId161" Type="http://schemas.openxmlformats.org/officeDocument/2006/relationships/hyperlink" Target="https://www.rev.com/transcript-editor/Edit?token=bYh189aInoaObPS5ngygOy-swDwE031FIk4xJs-Fdjq-p6ChZCd1lO0WSnPAf3vAkjZIP8reusiUtMR64aRHnw0R8Vo&amp;loadFrom=DocumentDeeplink&amp;ts=2271.15" TargetMode="External" /><Relationship Id="rId162" Type="http://schemas.openxmlformats.org/officeDocument/2006/relationships/hyperlink" Target="https://www.rev.com/transcript-editor/Edit?token=P-satnKEEKGw06SxHAmR7G2cHCgsWU9HBlsXrEFPHrVpQd1GndpCeAptz1Y1DgLryQJtt2RBlL3vH2X55WMLvYy56N8&amp;loadFrom=DocumentDeeplink&amp;ts=2289.09" TargetMode="External" /><Relationship Id="rId163" Type="http://schemas.openxmlformats.org/officeDocument/2006/relationships/hyperlink" Target="https://www.rev.com/transcript-editor/Edit?token=F3iXH-41FcVX0greCCyqtqL_e3bU9WFQ8sM4EmfZ8qApi6bZvDPxKshtlYWczM8_PbanOxfzs6OquBOVjjotr66XgUE&amp;loadFrom=DocumentDeeplink&amp;ts=2289.57" TargetMode="External" /><Relationship Id="rId164" Type="http://schemas.openxmlformats.org/officeDocument/2006/relationships/hyperlink" Target="https://www.rev.com/transcript-editor/Edit?token=kC11-XG0dG6f4AukZmk59cl-NxKolrmuYEyOwrkXLkRSle8CxSC97j6uvSas7dtHuCgiotUAtRrkYrCoG63j4DR_TMM&amp;loadFrom=DocumentDeeplink&amp;ts=2291.16" TargetMode="External" /><Relationship Id="rId165" Type="http://schemas.openxmlformats.org/officeDocument/2006/relationships/hyperlink" Target="https://www.rev.com/transcript-editor/Edit?token=ge_ZzxzwYtrCTNNb0WEHEHx2TVp_lby72GoXqcpcTcQIoOh5XallD_LfTXACZIxGjw8Rii1A6jdwUBRVJa3Hc8NdkKY&amp;loadFrom=DocumentDeeplink&amp;ts=2322.85" TargetMode="External" /><Relationship Id="rId166" Type="http://schemas.openxmlformats.org/officeDocument/2006/relationships/hyperlink" Target="https://www.rev.com/transcript-editor/Edit?token=ekfv99hfE4630ednUHEip_uFy7vApTO0zqLn4soJWItR6k0KPtZJtpiGNe7B8TfbPATqN50NgBWM07tBkMrPrLevhjQ&amp;loadFrom=DocumentDeeplink&amp;ts=2326.75" TargetMode="External" /><Relationship Id="rId167" Type="http://schemas.openxmlformats.org/officeDocument/2006/relationships/hyperlink" Target="https://www.rev.com/transcript-editor/Edit?token=8M295ZzofrjFwh9SmF24vWYO-UtR6I121NZmpG4zk94Iqu97nfUiPC2i49-FCL7tAS_EnHaFhxNn-uHxPWLqi42hdRk&amp;loadFrom=DocumentDeeplink&amp;ts=2347.92" TargetMode="External" /><Relationship Id="rId168" Type="http://schemas.openxmlformats.org/officeDocument/2006/relationships/hyperlink" Target="https://www.rev.com/transcript-editor/Edit?token=wuXxxklzuHW3sV9nmG7ay6-JMOLsaQ9RZNOxQFJRjPsc1wCKds8nj_IVIcwmbSzY_2FYS4AIQXIbiXtJDfKoETmMuyw&amp;loadFrom=DocumentDeeplink&amp;ts=2384.61" TargetMode="External" /><Relationship Id="rId169" Type="http://schemas.openxmlformats.org/officeDocument/2006/relationships/hyperlink" Target="https://www.rev.com/transcript-editor/Edit?token=gSsG4g2cU3DHVMSNK2ygPUMjj3-8vZTXnS1e5P22VtKLkDwO_GbuI0JFGe3qOoy8EBbu2UgiFrM8piFAaO2zMJpV0Qg&amp;loadFrom=DocumentDeeplink&amp;ts=2388.15" TargetMode="External" /><Relationship Id="rId17" Type="http://schemas.openxmlformats.org/officeDocument/2006/relationships/hyperlink" Target="https://www.rev.com/transcript-editor/Edit?token=XrHcRdDs77xvbH3lAgISnqJrwZ6WUuk0pzdmfv50ZB6d_ZRABFkQlvq3c8dd9B78mGHNl0H7KhyYYU37pT4xA56nhrU&amp;loadFrom=DocumentDeeplink&amp;ts=429.73" TargetMode="External" /><Relationship Id="rId170" Type="http://schemas.openxmlformats.org/officeDocument/2006/relationships/hyperlink" Target="https://www.rev.com/transcript-editor/Edit?token=AtANKMZm3X6bRv9_hMJZ8lAGcOiB31bCxVuuGPZALg9TZBgy-B1sjr9onJHCdNfGWoTNjK9Y1Ruiilj2unJM2sGUyA0&amp;loadFrom=DocumentDeeplink&amp;ts=2388.53" TargetMode="External" /><Relationship Id="rId171" Type="http://schemas.openxmlformats.org/officeDocument/2006/relationships/hyperlink" Target="https://www.rev.com/transcript-editor/Edit?token=hwFonSlsRKMWeU6WiDq-N0Csllri5CdTh8OVo8Q5AsQTSynXslvRompHUXxSzWuqpxdh314Zrt8ARk5jF5eK64xPnII&amp;loadFrom=DocumentDeeplink&amp;ts=2392.02" TargetMode="External" /><Relationship Id="rId172" Type="http://schemas.openxmlformats.org/officeDocument/2006/relationships/hyperlink" Target="https://www.rev.com/transcript-editor/Edit?token=Eu2puZ_0m6CQBOYEnjJeYega1ZVoMyJ_1pbaetvLO-WB4J69_aVlcL-LbGLuH5G54jDbhTiE4IjqC73eqiNgBVC_oPM&amp;loadFrom=DocumentDeeplink&amp;ts=2408.62" TargetMode="External" /><Relationship Id="rId173" Type="http://schemas.openxmlformats.org/officeDocument/2006/relationships/hyperlink" Target="https://www.rev.com/transcript-editor/Edit?token=-xvvTAPFulWs1C4HrKhvW55NkFZZS0BMIqPPsWbjoC_8t2st_ANlxVIbGrIYt_e1yVUvdbuHTWZ0nqHazcbUw7e7wu0&amp;loadFrom=DocumentDeeplink&amp;ts=2413.81" TargetMode="External" /><Relationship Id="rId174" Type="http://schemas.openxmlformats.org/officeDocument/2006/relationships/hyperlink" Target="https://www.rev.com/transcript-editor/Edit?token=5yC2ZdkA78Ck2QFStgCUNP2gRl2vuW60uLog6tr5KVp9dpnvb-9PNVFsLyEP5LZ21RnaHZhDaH_N1aDYS1JBWdyxEfs&amp;loadFrom=DocumentDeeplink&amp;ts=2428.45" TargetMode="External" /><Relationship Id="rId175" Type="http://schemas.openxmlformats.org/officeDocument/2006/relationships/hyperlink" Target="https://www.rev.com/transcript-editor/Edit?token=nFc_e19F5JjGIKunpIAQfj0Xca4kxQeU0LvyOUS6W4CVvBZRv2VDE8t1jn-2m6O2dAH6dLBZbqg7WeewGBpYKT9aImQ&amp;loadFrom=DocumentDeeplink&amp;ts=2430.8" TargetMode="External" /><Relationship Id="rId176" Type="http://schemas.openxmlformats.org/officeDocument/2006/relationships/hyperlink" Target="https://www.rev.com/transcript-editor/Edit?token=OubXxOHaZL37WTC7lOXERUdTSbSgh-15kyCrYryru0hSZoh60gyJ3Ul1GYJN0Wlm7YbdGdU-j0tLKb-fOVpuMRKjWtk&amp;loadFrom=DocumentDeeplink&amp;ts=2430.92" TargetMode="External" /><Relationship Id="rId177" Type="http://schemas.openxmlformats.org/officeDocument/2006/relationships/hyperlink" Target="https://www.rev.com/transcript-editor/Edit?token=pYAUJwt7H3vejyh306m3c29Rzb379vLbUBdKvC3E5fJWvgR8d0CL4aRZlQITWAR7RfgwcGIiWEI3pisnGwpzOQzvtSM&amp;loadFrom=DocumentDeeplink&amp;ts=2432.54" TargetMode="External" /><Relationship Id="rId178" Type="http://schemas.openxmlformats.org/officeDocument/2006/relationships/hyperlink" Target="https://www.rev.com/transcript-editor/Edit?token=h6U8S_bvjjvlhMgcGCx5pYfAX26pOwrFDvGaGM6a_82NF91NchMyl0pFdXah7qgkmy05gAY6tM2fqsG8QGbTL-745qk&amp;loadFrom=DocumentDeeplink&amp;ts=2459.92" TargetMode="External" /><Relationship Id="rId179" Type="http://schemas.openxmlformats.org/officeDocument/2006/relationships/hyperlink" Target="https://www.rev.com/transcript-editor/Edit?token=zU1O2n8iuaV5PRxK2KRpwNdoxUVu4xOMND4H5xyiReevF7h2xHaulW82z5Z7FCnAMWfrGPAO2b8n58bjpzqjh1c3gLU&amp;loadFrom=DocumentDeeplink&amp;ts=2480.75" TargetMode="External" /><Relationship Id="rId18" Type="http://schemas.openxmlformats.org/officeDocument/2006/relationships/hyperlink" Target="https://www.rev.com/transcript-editor/Edit?token=6ULULOkm943_wZlaU2Q1M2clwkcgwCrEi3KjWV0VqfE4ARjqmpgx2zrD6nh2-u_51FvN121Em4VJyampZT9UFDiqcac&amp;loadFrom=DocumentDeeplink&amp;ts=431.36" TargetMode="External" /><Relationship Id="rId180" Type="http://schemas.openxmlformats.org/officeDocument/2006/relationships/hyperlink" Target="https://www.rev.com/transcript-editor/Edit?token=9udoCWKBJTzas08OSomeCewyUL59EIt0lAU2g4I1TmVkQi1hymvLjT9jhitWJOwx4dWSpa-ySXwQqVD7DCFBB1byA24&amp;loadFrom=DocumentDeeplink&amp;ts=2487.1" TargetMode="External" /><Relationship Id="rId181" Type="http://schemas.openxmlformats.org/officeDocument/2006/relationships/hyperlink" Target="https://www.rev.com/transcript-editor/Edit?token=CK9w4fnfEWeZ-lpbTev8EPohOJHIkbcnh-RAqyAFxDDAdH6mhP3EAp_vajZefJobhR7da69H2-IBJFZkQNyD2Jcm_5E&amp;loadFrom=DocumentDeeplink&amp;ts=2487.88" TargetMode="External" /><Relationship Id="rId182" Type="http://schemas.openxmlformats.org/officeDocument/2006/relationships/hyperlink" Target="https://www.rev.com/transcript-editor/Edit?token=AUh4vIatxrcUdF5vWmnRYh1XlwbiqcHHtppVWSSXzBo917UpLr8muXpX1RzWkkNZ4CihIShTaWhi2EOlleq2HkMaoVI&amp;loadFrom=DocumentDeeplink&amp;ts=2494.6" TargetMode="External" /><Relationship Id="rId183" Type="http://schemas.openxmlformats.org/officeDocument/2006/relationships/hyperlink" Target="https://www.rev.com/transcript-editor/Edit?token=kdksMbEjhCM8VRaBsgvt0aWJ0Nbh3DERSFj0wwZnOWinwyr5EmQ6UlVe5M7D-ABxabvpx7Vj4L_9CiTZOQSAaYbUPEw&amp;loadFrom=DocumentDeeplink&amp;ts=2497.93" TargetMode="External" /><Relationship Id="rId184" Type="http://schemas.openxmlformats.org/officeDocument/2006/relationships/hyperlink" Target="https://www.rev.com/transcript-editor/Edit?token=rkAhaqVJ6LOVBBm4lIvCXVLGFmBqEyQK9TNSDF9_1pUpT8C5EV7AjoZUnkEpUNlV6SZRvBVM1YaorCvLzDGM01BYWSE&amp;loadFrom=DocumentDeeplink&amp;ts=2502.77" TargetMode="External" /><Relationship Id="rId185" Type="http://schemas.openxmlformats.org/officeDocument/2006/relationships/hyperlink" Target="https://www.rev.com/transcript-editor/Edit?token=atFppsn4feLf9vCWi80hMYNeaTX4X4Lui8hJdg6YmzwVOuUPNkmoiIMR1CgqGZPM3HSWh2RWKTj5-NQ3NJZJzR1QEA0&amp;loadFrom=DocumentDeeplink&amp;ts=2503.11" TargetMode="External" /><Relationship Id="rId186" Type="http://schemas.openxmlformats.org/officeDocument/2006/relationships/hyperlink" Target="https://www.rev.com/transcript-editor/Edit?token=hastudSkx8TUn-l9UGjVpw2LkNNckpnrXtZJ5aZY0jVW2dXkjm6m3rJ3yZCVKAU2_uPy1c996mJkTbg5lmXXL266RyE&amp;loadFrom=DocumentDeeplink&amp;ts=2506.23" TargetMode="External" /><Relationship Id="rId187" Type="http://schemas.openxmlformats.org/officeDocument/2006/relationships/hyperlink" Target="https://www.rev.com/transcript-editor/Edit?token=_GYZ_L6V4hzAxSJ52AiTeC4uOJ1x6nl9wTZth6ldeVJYlS6_blXvzheoWRjJsAw-iZ6P4K7y6e_ylpWVwtqFxhwfVaQ&amp;loadFrom=DocumentDeeplink&amp;ts=2508.38" TargetMode="External" /><Relationship Id="rId188" Type="http://schemas.openxmlformats.org/officeDocument/2006/relationships/hyperlink" Target="https://www.rev.com/transcript-editor/Edit?token=Xh65ALwZ9prdsMWjFOYr54jmfRdh1-1Rxpn5tp7fVhlslA9y3e1a3eW_q_BOG36FXgszODLHQY9Xk86ygv8I088s2KI&amp;loadFrom=DocumentDeeplink&amp;ts=2510.72" TargetMode="External" /><Relationship Id="rId189" Type="http://schemas.openxmlformats.org/officeDocument/2006/relationships/hyperlink" Target="https://www.rev.com/transcript-editor/Edit?token=AOk-NBEXn7wfDuGYbGzJ2cRl0yGnHmQOoQ9vc8tnOvAudHkCydYHWVi9umidpVCK4meVu-c-ciaKXYvXhGoMQJCtgSg&amp;loadFrom=DocumentDeeplink&amp;ts=2523.82" TargetMode="External" /><Relationship Id="rId19" Type="http://schemas.openxmlformats.org/officeDocument/2006/relationships/hyperlink" Target="https://www.rev.com/transcript-editor/Edit?token=83GT39UnNmPluXMZI_9jVDvuB-mEfjm6BqFweYAFOcUPyYG5HfQYvDpPI9odhgBGtRkclr2ibIoQQj9nmINijayFut4&amp;loadFrom=DocumentDeeplink&amp;ts=461.28" TargetMode="External" /><Relationship Id="rId190" Type="http://schemas.openxmlformats.org/officeDocument/2006/relationships/hyperlink" Target="https://www.rev.com/transcript-editor/Edit?token=0w-vQzH9i883dCAIJSIre3s2Jg-G8TXwdPpQF4kI1HXJy8kIA3w6HaOlFciTrdqWhli-RkUqs9U-v2tTRKhOV-XEK6k&amp;loadFrom=DocumentDeeplink&amp;ts=2532.16" TargetMode="External" /><Relationship Id="rId191" Type="http://schemas.openxmlformats.org/officeDocument/2006/relationships/hyperlink" Target="https://www.rev.com/transcript-editor/Edit?token=4yYl3MEx7BKtbkeMztnzl4YYWo9iM6PiDm66feE_Bf6RQJGXHV60LSXTaTayLcc-GogBDJ5KO_BcJVPgu94x8EjWzD8&amp;loadFrom=DocumentDeeplink&amp;ts=2574.31" TargetMode="External" /><Relationship Id="rId192" Type="http://schemas.openxmlformats.org/officeDocument/2006/relationships/hyperlink" Target="https://www.rev.com/transcript-editor/Edit?token=7LbpPIo75p4kg1TplIrqggm58_GKAW0qjeC8o0wH_BGZNs2w4vJ5CB1Nz41lIOmF1vhWbUhHVh9a3WbQo_ws4PgnaNM&amp;loadFrom=DocumentDeeplink&amp;ts=2577.4" TargetMode="External" /><Relationship Id="rId193" Type="http://schemas.openxmlformats.org/officeDocument/2006/relationships/hyperlink" Target="https://www.rev.com/transcript-editor/Edit?token=4U6yWJSx33IdGhrsgdzFbbL1JyW4mbcg7xQflpvvjmFmClzcmKx8F-2Qk4Yk38ckxZRJsgXsVMmN-ocf8YTL2gxyBXc&amp;loadFrom=DocumentDeeplink&amp;ts=2577.58" TargetMode="External" /><Relationship Id="rId194" Type="http://schemas.openxmlformats.org/officeDocument/2006/relationships/hyperlink" Target="https://www.rev.com/transcript-editor/Edit?token=xQrxGq-JeybIvh2RHZvNGFsYotstJ_Ie2hRik1amBrhbdiO0SbQU_HvkciS_AqdENNLyyiTfJY-artoYMDlD_9diRaI&amp;loadFrom=DocumentDeeplink&amp;ts=2579.7" TargetMode="External" /><Relationship Id="rId195" Type="http://schemas.openxmlformats.org/officeDocument/2006/relationships/hyperlink" Target="https://www.rev.com/transcript-editor/Edit?token=6ZR-SPLsAqJ8cF4CDHgHjVVuyiFH57AoEoKOp5fu3HZKUe6NkfwV18bj22WMa3kR0r8mD1IGcPeKuYQTpNBWcfKRPE8&amp;loadFrom=DocumentDeeplink&amp;ts=2580.06" TargetMode="External" /><Relationship Id="rId196" Type="http://schemas.openxmlformats.org/officeDocument/2006/relationships/hyperlink" Target="https://www.rev.com/transcript-editor/Edit?token=1gkh_5GevmwjyMrK_BJr8soJbBh-oZwcqQV5anowwlVFpk9si4LDaKt5i5t0nENvBMd5xpwomUswD5gW7bfOfvts48E&amp;loadFrom=DocumentDeeplink&amp;ts=2584.21" TargetMode="External" /><Relationship Id="rId197" Type="http://schemas.openxmlformats.org/officeDocument/2006/relationships/hyperlink" Target="https://www.rev.com/transcript-editor/Edit?token=BfmNuFbjldXPVxfnDFFqqSWTC0CzpZf_Nfk_c3h_d0FTXLehuDP2a5wOfsGwTpGyVcc9ZFo7rgvgURNYoQkbW9WcCcM&amp;loadFrom=DocumentDeeplink&amp;ts=2614.36" TargetMode="External" /><Relationship Id="rId198" Type="http://schemas.openxmlformats.org/officeDocument/2006/relationships/hyperlink" Target="https://www.rev.com/transcript-editor/Edit?token=iGEHmjdo_YJhZHaUWo4o0eCxHEtDdWR-QwQArjsoA0aF1MOntmgDXUwdLk97sAGgGz3YPXQ_-opA5haXRvbN8LY8QPk&amp;loadFrom=DocumentDeeplink&amp;ts=2633.17" TargetMode="External" /><Relationship Id="rId199" Type="http://schemas.openxmlformats.org/officeDocument/2006/relationships/hyperlink" Target="https://www.rev.com/transcript-editor/Edit?token=mQ4R3c-W1DHa5Cu_2ub89aGT5hUv7VwrjQjGeECP4cevP5--kUA-oYVxS3bW7v2JV0XGVZYY_mlqJYXfZqO02Jd7bIc&amp;loadFrom=DocumentDeeplink&amp;ts=2634.4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rEEdQnjNjPeUIZi8YnegI7STYlgzj4lCF2k1OvNlZp9OMKVv16wLnVaY3J7XPDAQl8rO3roUzupOw5tDZPda2V0xuBw&amp;loadFrom=DocumentDeeplink&amp;ts=471.28" TargetMode="External" /><Relationship Id="rId200" Type="http://schemas.openxmlformats.org/officeDocument/2006/relationships/hyperlink" Target="https://www.rev.com/transcript-editor/Edit?token=jAazvdnbGwf-st0kIwcjCDA99O-uoIfNxdLLBGWAuuVozqP5npoBUgmAQ9PnFxB_yo8mcV79H8GSjq9rhjI7WZFmGEM&amp;loadFrom=DocumentDeeplink&amp;ts=2640.67" TargetMode="External" /><Relationship Id="rId201" Type="http://schemas.openxmlformats.org/officeDocument/2006/relationships/hyperlink" Target="https://www.rev.com/transcript-editor/Edit?token=G0lZG-eFpSARujtCMGFDwlCXRhaGKQdNsdbi2d3GInOgU4ORVmeCmHYJYZy9hbd0JWjFDqzDTEpSWY7EpJAj-D_Qo5Q&amp;loadFrom=DocumentDeeplink&amp;ts=2669.72" TargetMode="External" /><Relationship Id="rId202" Type="http://schemas.openxmlformats.org/officeDocument/2006/relationships/hyperlink" Target="https://www.rev.com/transcript-editor/Edit?token=NnJfWj2w_YTHXh2u-CNTouP1xeEsx39HPPKvvzv4YDOmEbiJz4bSaZl9Ze8hPNV1Ivk0-7W75Y-KHGc3vhoZlWgvmcc&amp;loadFrom=DocumentDeeplink&amp;ts=2705.57" TargetMode="External" /><Relationship Id="rId203" Type="http://schemas.openxmlformats.org/officeDocument/2006/relationships/hyperlink" Target="https://www.rev.com/transcript-editor/Edit?token=tUi_eAI_Da5vyRPBs1x-N7yWld1JBid_alKMmwcKQ0W67tggMdEzeZFZUpzxCcjcMyW7ycOOnIC68b0MEyqDoX4zU4A&amp;loadFrom=DocumentDeeplink&amp;ts=2708.88" TargetMode="External" /><Relationship Id="rId204" Type="http://schemas.openxmlformats.org/officeDocument/2006/relationships/hyperlink" Target="https://www.rev.com/transcript-editor/Edit?token=9aZyh_wehiQtG1-Y6lbO_DO6HjJmWnCjo1rIaSp0adBNcp1ngBXu-mlCftbAxJepAhAUWuPhljDLKo0sQfY-KlDzcnI&amp;loadFrom=DocumentDeeplink&amp;ts=2723.99" TargetMode="External" /><Relationship Id="rId205" Type="http://schemas.openxmlformats.org/officeDocument/2006/relationships/hyperlink" Target="https://www.rev.com/transcript-editor/Edit?token=N87xzGgtUzXftNBOG5iVExzECNby4qgCdyrqYhRqGEk0s6jTe91l8nwQE1JO-w-8TYRLAv4XPk-n9AM7gaugpV7o990&amp;loadFrom=DocumentDeeplink&amp;ts=2733.48" TargetMode="External" /><Relationship Id="rId206" Type="http://schemas.openxmlformats.org/officeDocument/2006/relationships/hyperlink" Target="https://www.rev.com/transcript-editor/Edit?token=n1FmAULSFoNLAVF9AN33N0Ss_k1o4CqDzNrrinrJ_nEfpc5pXzkl5wni3nc3owka3PqluZlEC_XtYUeQOx8zKZ2ZT4Y&amp;loadFrom=DocumentDeeplink&amp;ts=2753.14" TargetMode="External" /><Relationship Id="rId207" Type="http://schemas.openxmlformats.org/officeDocument/2006/relationships/hyperlink" Target="https://www.rev.com/transcript-editor/Edit?token=N3VAnfy16o8G5YCPJfDwaICU1cvuAsCDkHR-TRdmEvYwRdxH3h3xJqorrHEtk4o6G8u-N82oRpdxjjx2AUJ9v0BY-40&amp;loadFrom=DocumentDeeplink&amp;ts=2755.16" TargetMode="External" /><Relationship Id="rId208" Type="http://schemas.openxmlformats.org/officeDocument/2006/relationships/hyperlink" Target="https://www.rev.com/transcript-editor/Edit?token=52B1GjvgIiBWlAVNZ3ZZGgDTTDjiAqewiYbbjfsr_oB5sagWbT9cd5cWpRPUy97UDMT0F_b1b33xRQWXjBngJcHeVC8&amp;loadFrom=DocumentDeeplink&amp;ts=2768.41" TargetMode="External" /><Relationship Id="rId209" Type="http://schemas.openxmlformats.org/officeDocument/2006/relationships/hyperlink" Target="https://www.rev.com/transcript-editor/Edit?token=16DVQmul-pNvfRSwuo4soxFGqON7tLoKUjZHOXtVMfBfi9eq0z1NI1NHwMfOTyfm-45rFeBmUGOQ7WOJ-nwmREP4XlM&amp;loadFrom=DocumentDeeplink&amp;ts=2770.63" TargetMode="External" /><Relationship Id="rId21" Type="http://schemas.openxmlformats.org/officeDocument/2006/relationships/hyperlink" Target="https://www.rev.com/transcript-editor/Edit?token=zq1oLX9g5GbRE39vMPEFd2IuplJrXxl-cS5byzykW5nglY6XtWByOYDznABGIKGM4PJPZqSNNJc8NcDok7ShZSIr7lU&amp;loadFrom=DocumentDeeplink&amp;ts=472.85" TargetMode="External" /><Relationship Id="rId210" Type="http://schemas.openxmlformats.org/officeDocument/2006/relationships/hyperlink" Target="https://www.rev.com/transcript-editor/Edit?token=gcMmEMfdwDciRX2JpPvgjYRkjY6NBletrQgYMN927J1uhcJM3Zi_JDc1K8pjdXJtevYc1WfdUAwVWA0aLKOJ4LAT_zs&amp;loadFrom=DocumentDeeplink&amp;ts=2770.89" TargetMode="External" /><Relationship Id="rId211" Type="http://schemas.openxmlformats.org/officeDocument/2006/relationships/hyperlink" Target="https://www.rev.com/transcript-editor/Edit?token=iV0VnFLQdRWrIKNkZbcoTPEMDGFDLs3iUDpjG8VApKP1TV5mkmRTjtwL5Nt7zw4KsHAz9NaIW-8XwkX-IsYLvA1VrUk&amp;loadFrom=DocumentDeeplink&amp;ts=2775.32" TargetMode="External" /><Relationship Id="rId212" Type="http://schemas.openxmlformats.org/officeDocument/2006/relationships/hyperlink" Target="https://www.rev.com/transcript-editor/Edit?token=wYNef6vYDay8D1AMTPTkkyqRKplY3_BC4aqqFjY0ileiZnaiNBDmULEP56or7BA5H5V6t_SygshAtCzhvIkEzJRDU-Y&amp;loadFrom=DocumentDeeplink&amp;ts=2776.35" TargetMode="External" /><Relationship Id="rId213" Type="http://schemas.openxmlformats.org/officeDocument/2006/relationships/hyperlink" Target="https://www.rev.com/transcript-editor/Edit?token=mZRThjfqoYtbfQABcNTA5p-HsVyGLqFNwfVgb2f6tv6eKIU8R4FiBB9bA6WrIr3i_EeywT6FWK0WMJ_y4CV1lwH9bxo&amp;loadFrom=DocumentDeeplink&amp;ts=2779.8" TargetMode="External" /><Relationship Id="rId214" Type="http://schemas.openxmlformats.org/officeDocument/2006/relationships/hyperlink" Target="https://www.rev.com/transcript-editor/Edit?token=-m37RAGJjrfQVVnLevyrU6RJyXtLuEgsXPdVku8MN472x-giKN0htPRMhYZI1LI-NfQlKUJzPfsRstbRogd4Qb34D54&amp;loadFrom=DocumentDeeplink&amp;ts=2814.92" TargetMode="External" /><Relationship Id="rId215" Type="http://schemas.openxmlformats.org/officeDocument/2006/relationships/hyperlink" Target="https://www.rev.com/transcript-editor/Edit?token=iQztO0Fm7htOwafOa4j0myt7DNaPg2K1aKQdVvF3OmFhXMVmlFzo0IH9runVbqJpWBFu4ID8kvGTaoPXjJzvAUBYrAM&amp;loadFrom=DocumentDeeplink&amp;ts=2821.7" TargetMode="External" /><Relationship Id="rId216" Type="http://schemas.openxmlformats.org/officeDocument/2006/relationships/hyperlink" Target="https://www.rev.com/transcript-editor/Edit?token=PNACtJv1pzS0Q5a28MsTSoRaalw55HX7Sp9H8iuScidYfhBRtNAJdOeyd15u3nrPT0S_6Ijr4CPu8mRCczqUZn5w6l0&amp;loadFrom=DocumentDeeplink&amp;ts=2821.87" TargetMode="External" /><Relationship Id="rId217" Type="http://schemas.openxmlformats.org/officeDocument/2006/relationships/hyperlink" Target="https://www.rev.com/transcript-editor/Edit?token=ODZ20Em-Ijo8-4RryZ8-NMpbp9M3klqAcOvSN4mQSPD7oMNdbLdjiPDQsYN1L7-P8gU88TmDr0P8XoTz8HxXaJz9odI&amp;loadFrom=DocumentDeeplink&amp;ts=2821.97" TargetMode="External" /><Relationship Id="rId218" Type="http://schemas.openxmlformats.org/officeDocument/2006/relationships/hyperlink" Target="https://www.rev.com/transcript-editor/Edit?token=xJSTNo91Qxcxr6OvpkTsWSktLRoxavvwcfD1L0utWMesXFstXnr905V6YxX5TpVCb98Muiz6R3JbC62ofDqfuZ3NjT0&amp;loadFrom=DocumentDeeplink&amp;ts=2821.97" TargetMode="External" /><Relationship Id="rId219" Type="http://schemas.openxmlformats.org/officeDocument/2006/relationships/hyperlink" Target="https://www.rev.com/transcript-editor/Edit?token=yXG7SDuKB7x77-yKWx0OwteYrnnI5xYDlMvF7QD40gQZTYzguzilnnnqIFnAceYRj_abU6LrbNbEety0dQlO14dqgIU&amp;loadFrom=DocumentDeeplink&amp;ts=2823.65" TargetMode="External" /><Relationship Id="rId22" Type="http://schemas.openxmlformats.org/officeDocument/2006/relationships/hyperlink" Target="https://www.rev.com/transcript-editor/Edit?token=ZOjYaSZzi_BeeEeOwL_D7Exb14-kB7AdmmfS6mvoQP89bMlaPnJ-TtdyafXlUcbeYsgNVNwW-AGPuz0PxY6BjCflUic&amp;loadFrom=DocumentDeeplink&amp;ts=481.08" TargetMode="External" /><Relationship Id="rId220" Type="http://schemas.openxmlformats.org/officeDocument/2006/relationships/hyperlink" Target="https://www.rev.com/transcript-editor/Edit?token=y2Aoq5mekYDxOkyMNu6B96WhUNAVDXdB8YkICi_QNPsRD0H1JqDMdezGzwLvwkQ5DJX2f5yuH2_Zvkoiv1RYUPf2tC8&amp;loadFrom=DocumentDeeplink&amp;ts=2862.92" TargetMode="External" /><Relationship Id="rId221" Type="http://schemas.openxmlformats.org/officeDocument/2006/relationships/hyperlink" Target="https://www.rev.com/transcript-editor/Edit?token=_oLxGM2mHqkkoRflCvi3dlNu7DtXXBMZsiNe0-_4O0voYIpILQhXz8b6S-ozDoVOkPdfeyn9OlLwvOJCjE9BU5-ZHd4&amp;loadFrom=DocumentDeeplink&amp;ts=2877.29" TargetMode="External" /><Relationship Id="rId222" Type="http://schemas.openxmlformats.org/officeDocument/2006/relationships/hyperlink" Target="https://www.rev.com/transcript-editor/Edit?token=_-ky2oJAg5T7Fo_CZkvAWghx9UMNKsb07fzTITtOiCho25rM4YnRTu-lTf3kQR2KiCw5dukz06q_Kz7tHhLVbWsqzo4&amp;loadFrom=DocumentDeeplink&amp;ts=2897.17" TargetMode="External" /><Relationship Id="rId223" Type="http://schemas.openxmlformats.org/officeDocument/2006/relationships/hyperlink" Target="https://www.rev.com/transcript-editor/Edit?token=mGcZxwlEjjBzNmtvQRdtbDHfxFrWxvz47KCalmR3GxrEySRVO1hWv9HiVs6YCrb54_dfp-C2MLrEjW4pDGRluIIP648&amp;loadFrom=DocumentDeeplink&amp;ts=2929.53" TargetMode="External" /><Relationship Id="rId224" Type="http://schemas.openxmlformats.org/officeDocument/2006/relationships/hyperlink" Target="https://www.rev.com/transcript-editor/Edit?token=4IYrA2ABCJu12pUY2AKV9IJoigbquaVN2hd5ghoqsCZy3rEyZpjwhVL9HjS4Ww1cef33V7ysaeZbM0GEu-1YDqlTsTM&amp;loadFrom=DocumentDeeplink&amp;ts=2930.68" TargetMode="External" /><Relationship Id="rId225" Type="http://schemas.openxmlformats.org/officeDocument/2006/relationships/hyperlink" Target="https://www.rev.com/transcript-editor/Edit?token=TgEjosQdfX-qetL-ZosixzoaS6CFkzHjAVVPNeUUrLqfcrA64SiZEJuGIn1jRPs94i8dFE96a8-QDeIBW7WEfSU-SIQ&amp;loadFrom=DocumentDeeplink&amp;ts=2959.41" TargetMode="External" /><Relationship Id="rId226" Type="http://schemas.openxmlformats.org/officeDocument/2006/relationships/hyperlink" Target="https://www.rev.com/transcript-editor/Edit?token=8KtNZSwI512LddHY6U5DbL0rUliUHCWKvMyZ0lgwmTpkm94aawzjUACslZWsgvVAr0yTdf3KJuHqSuf8vF7pK9fpg88&amp;loadFrom=DocumentDeeplink&amp;ts=2962.13" TargetMode="External" /><Relationship Id="rId227" Type="http://schemas.openxmlformats.org/officeDocument/2006/relationships/hyperlink" Target="https://www.rev.com/transcript-editor/Edit?token=6Bs4xHQJ7eP8CLYxU16T_iwrY73R9wi7Pul109JnhfzxIeAsfGg4zqgudCS6sfb9Mm-pZljpAsSIaEi1k4f5IOBlU9I&amp;loadFrom=DocumentDeeplink&amp;ts=2978.76" TargetMode="External" /><Relationship Id="rId228" Type="http://schemas.openxmlformats.org/officeDocument/2006/relationships/hyperlink" Target="https://www.rev.com/transcript-editor/Edit?token=8vKiYpTFkHfSWju6LX9vLTzJkS6BMNaoANaL9liZ9YTeisrp5J2oEqPyUs8ArWYNHk_J7Vdss9L_dmvluprbaxQI0KA&amp;loadFrom=DocumentDeeplink&amp;ts=3005.2" TargetMode="External" /><Relationship Id="rId229" Type="http://schemas.openxmlformats.org/officeDocument/2006/relationships/hyperlink" Target="https://www.rev.com/transcript-editor/Edit?token=OxnxN46fVSVZg3vNqdv4QcZ_pZNkWaWbG3GB1gKPzmbSi7FCO0fbPA2pQgiP0LLmwpac9jWaIUhN5kTHRt8o5GASF3M&amp;loadFrom=DocumentDeeplink&amp;ts=3014.81" TargetMode="External" /><Relationship Id="rId23" Type="http://schemas.openxmlformats.org/officeDocument/2006/relationships/hyperlink" Target="https://www.rev.com/transcript-editor/Edit?token=1Lhx_VHtYgePyso3P9VyMvvklc-BugIU845vqlwdGDrXVwypQld1okV4fFPf_DLg8MJocPVCPfqZdf8BPvtUQcG17iI&amp;loadFrom=DocumentDeeplink&amp;ts=505.67" TargetMode="External" /><Relationship Id="rId230" Type="http://schemas.openxmlformats.org/officeDocument/2006/relationships/hyperlink" Target="https://www.rev.com/transcript-editor/Edit?token=cnD60SZ43naSyej0p1Nha1HvF2qSjpZ-z3gTNywOWuPJ1CTGgDPIwQsLlFF6z6Oqnd2wlNHYc3v5abYYiXmtuias5K0&amp;loadFrom=DocumentDeeplink&amp;ts=3028.8" TargetMode="External" /><Relationship Id="rId231" Type="http://schemas.openxmlformats.org/officeDocument/2006/relationships/hyperlink" Target="https://www.rev.com/transcript-editor/Edit?token=ZaSZVS93bl7KEyhmNPsBBny45gXSehziu7P9iey5DivXqElVRTK4hEripvZtIrN5P1ViYk_TpI_k1Flcl6PDE7BoD1I&amp;loadFrom=DocumentDeeplink&amp;ts=3032.06" TargetMode="External" /><Relationship Id="rId232" Type="http://schemas.openxmlformats.org/officeDocument/2006/relationships/hyperlink" Target="https://www.rev.com/transcript-editor/Edit?token=T-dg_7IT1OeM5xPbY9bmzvIXVaw_26-pH5jdyFyxgJ0ExCnrohnY3r2r2U0vahfQzp9nIaqOhdWOmTqqeEaA1aUrpeQ&amp;loadFrom=DocumentDeeplink&amp;ts=3044.94" TargetMode="External" /><Relationship Id="rId233" Type="http://schemas.openxmlformats.org/officeDocument/2006/relationships/hyperlink" Target="https://www.rev.com/transcript-editor/Edit?token=jcOiTq_OIK25Hi-LFqv1bbDNzQJmNIKmGhQWtVQY5Yjrq0sD4HJ730_1xDPpBcZjnK9VVGqI-cEO-r5lNgCWdOcibpk&amp;loadFrom=DocumentDeeplink&amp;ts=3051.76" TargetMode="External" /><Relationship Id="rId234" Type="http://schemas.openxmlformats.org/officeDocument/2006/relationships/hyperlink" Target="https://www.rev.com/transcript-editor/Edit?token=Gcvtdu3px0oY5CRyPOHS9EuRrc-DgFEsVD9XXJ4dHRSE6xsC-h1oJfwiqjs5Jexr_YL_ScDlThGaOnwiChwVh6-8Lhs&amp;loadFrom=DocumentDeeplink&amp;ts=3052.08" TargetMode="External" /><Relationship Id="rId235" Type="http://schemas.openxmlformats.org/officeDocument/2006/relationships/hyperlink" Target="https://www.rev.com/transcript-editor/Edit?token=A7Q9PC724ZbQBMHR_kSJlURW_hTy0sRoiTzMXpRUPONeAMHkyv9bAoljyVEipM9uUxft_PtVyy_u5uJOk2nMdxCr9Aw&amp;loadFrom=DocumentDeeplink&amp;ts=3062.96" TargetMode="External" /><Relationship Id="rId236" Type="http://schemas.openxmlformats.org/officeDocument/2006/relationships/hyperlink" Target="https://www.rev.com/transcript-editor/Edit?token=RQm1hJJ1TqoDleNGqgMtiWdKlQgRHzO1sZT9EvgdEFwB2Xa74S_4ofW_rKUoo9AaFjY84s0ygYs3WBGURSXTypHhPmo&amp;loadFrom=DocumentDeeplink&amp;ts=3064.44" TargetMode="External" /><Relationship Id="rId237" Type="http://schemas.openxmlformats.org/officeDocument/2006/relationships/hyperlink" Target="https://www.rev.com/transcript-editor/Edit?token=PRj40NXs98bpzmo_2onDytPC8bJG1N53Aq0fRKsz9o9EQqMyxb5uv1ztNb46D66JbFRsiWyEY8kM8WZQhDA__9kJVt4&amp;loadFrom=DocumentDeeplink&amp;ts=3065.23" TargetMode="External" /><Relationship Id="rId238" Type="http://schemas.openxmlformats.org/officeDocument/2006/relationships/hyperlink" Target="https://www.rev.com/transcript-editor/Edit?token=-jXj8hmP97iB7E4Z8KIs3b09ZN-QaFqQpa01hZ9yP_v-EHOW78FTMZCddasiPOm-W-iJL0nW-B0g5qxUs_JRy2zreCY&amp;loadFrom=DocumentDeeplink&amp;ts=3068.99" TargetMode="External" /><Relationship Id="rId239" Type="http://schemas.openxmlformats.org/officeDocument/2006/relationships/hyperlink" Target="https://www.rev.com/transcript-editor/Edit?token=DpyDVe2uZMr6Ey7yqY6_NYCM02HlbtgLcbCKfK8gV73FPkEC9nARK4ZHm3MFsi5PhFmYYLgVnDlLC1fH5sayOwAhhRE&amp;loadFrom=DocumentDeeplink&amp;ts=3076.95" TargetMode="External" /><Relationship Id="rId24" Type="http://schemas.openxmlformats.org/officeDocument/2006/relationships/hyperlink" Target="https://www.rev.com/transcript-editor/Edit?token=a3pxXHeibxAU_d5uNFChAUQd1J-KxLxrda4GOKgXzsibkP-zlAcWkpE-y53b75JOdu27xc9RnfHQTHfaUKT2DUONvEo&amp;loadFrom=DocumentDeeplink&amp;ts=530.03" TargetMode="External" /><Relationship Id="rId240" Type="http://schemas.openxmlformats.org/officeDocument/2006/relationships/hyperlink" Target="https://www.rev.com/transcript-editor/Edit?token=-cn28dHYFeEMw4yQ10HElqE9wKHF60on5-s2areb9gT0-7pp19Ef1p7PlElWtI_6DkhKP5F6Kylo98bBR2FZ4LtbMwE&amp;loadFrom=DocumentDeeplink&amp;ts=3085.31" TargetMode="External" /><Relationship Id="rId241" Type="http://schemas.openxmlformats.org/officeDocument/2006/relationships/hyperlink" Target="https://www.rev.com/transcript-editor/Edit?token=2edPHr7YhlEIpAoeHHbfLQYX3HthAu2EUCSKYBeOrXE84C5Bzhcizg2qns3O5G6S1mq56DKAeIe9K4hH4J9UBGyZWyo&amp;loadFrom=DocumentDeeplink&amp;ts=3094.09" TargetMode="External" /><Relationship Id="rId242" Type="http://schemas.openxmlformats.org/officeDocument/2006/relationships/hyperlink" Target="https://www.rev.com/transcript-editor/Edit?token=XXIcGOZ9sd_hTH48tJMuUonBt2mvObvxmMVyzxniH4IAzzgP_hhbDD_8uhQy_iwR-bIZ_crad6Vczk_iQnRzJcFctaE&amp;loadFrom=DocumentDeeplink&amp;ts=3094.6" TargetMode="External" /><Relationship Id="rId243" Type="http://schemas.openxmlformats.org/officeDocument/2006/relationships/hyperlink" Target="https://www.rev.com/transcript-editor/Edit?token=_e6G96-z_RP_MQXHzLaUkaSKUmVs_mEg9upC_tI4g7KVsB-G6-4FdP_BEXH-vy8j6A1_cmZ8_n40Gss8HW4jAVdoJfw&amp;loadFrom=DocumentDeeplink&amp;ts=3096.18" TargetMode="External" /><Relationship Id="rId244" Type="http://schemas.openxmlformats.org/officeDocument/2006/relationships/hyperlink" Target="https://www.rev.com/transcript-editor/Edit?token=Ba5oMhogG8L-RK_3L31bM5boPTkyT4fshs8k0Og2YbAqb_rsQKC-7plARpL2FmBJ7W1dW2Bt5F3JMqCz5ScMWusW2UU&amp;loadFrom=DocumentDeeplink&amp;ts=3102.41" TargetMode="External" /><Relationship Id="rId245" Type="http://schemas.openxmlformats.org/officeDocument/2006/relationships/hyperlink" Target="https://www.rev.com/transcript-editor/Edit?token=3dJq1VW0Cb9iY6XPoKaHsPdV08PJPg-nb_nx4ozTNJ2ItId8eWhW_XdcufV8ZbZVy3i_cX6J-wJDdazU-7gjFuFfT-k&amp;loadFrom=DocumentDeeplink&amp;ts=3112.25" TargetMode="External" /><Relationship Id="rId246" Type="http://schemas.openxmlformats.org/officeDocument/2006/relationships/hyperlink" Target="https://www.rev.com/transcript-editor/Edit?token=91702rqMZlGG49PivcFZ_zoOfj7rj_7cnqYUnJ_t0kSfacHrAN4NvRxRL2Uc3vT8TTcbgLIBfdJgMERTqa5HNNeGt4A&amp;loadFrom=DocumentDeeplink&amp;ts=3116.02" TargetMode="External" /><Relationship Id="rId247" Type="http://schemas.openxmlformats.org/officeDocument/2006/relationships/hyperlink" Target="https://www.rev.com/transcript-editor/Edit?token=OG56ZuNbtgeP68QlkUIxR1LsdHJoGzM9TMgXj1CMWfz10ZLI790Ncs9oNcq0qACLeqQZpMyPOzzwMuGby49DmeN3Tvs&amp;loadFrom=DocumentDeeplink&amp;ts=3117.46" TargetMode="External" /><Relationship Id="rId248" Type="http://schemas.openxmlformats.org/officeDocument/2006/relationships/hyperlink" Target="https://www.rev.com/transcript-editor/Edit?token=ZeHb-5mIg6gHIiTzGIQA_ohar8h6kymPOyWTuvm1fG_C65ls4IztoGkmhCoQg1rOzPLbDaTlRfkNrtE3M2rwsHwP1xU&amp;loadFrom=DocumentDeeplink&amp;ts=3155.53" TargetMode="External" /><Relationship Id="rId249" Type="http://schemas.openxmlformats.org/officeDocument/2006/relationships/hyperlink" Target="https://www.rev.com/transcript-editor/Edit?token=FisQgtfOpjwZ7vp6bC-ArjITtzrLUG1aCZvjkIWm651unWTGw0BkGWNfjmoaizYh4gNRO4k1PPkj-9ixfXnqCMB_ZY8&amp;loadFrom=DocumentDeeplink&amp;ts=3171.67" TargetMode="External" /><Relationship Id="rId25" Type="http://schemas.openxmlformats.org/officeDocument/2006/relationships/hyperlink" Target="https://www.rev.com/transcript-editor/Edit?token=mIUrGKzSTZMQ11yBFAefddd3fuPX_-WRrsRIWrFKiqJ1QhSJ2lOjxPCsIS1fMYowQO1nOQjdhASNWSyTw6vkbHWjUHA&amp;loadFrom=DocumentDeeplink&amp;ts=581.69" TargetMode="External" /><Relationship Id="rId250" Type="http://schemas.openxmlformats.org/officeDocument/2006/relationships/hyperlink" Target="https://www.rev.com/transcript-editor/Edit?token=JCBQuz4mmO0JTcVXPPTNrz7Cn-aurDafn8nELigCOJyTS8LBhjappQNyAUdzjjsN1BIpAh6ih205hmxBJJnOxMG3sdY&amp;loadFrom=DocumentDeeplink&amp;ts=3215.9" TargetMode="External" /><Relationship Id="rId251" Type="http://schemas.openxmlformats.org/officeDocument/2006/relationships/hyperlink" Target="https://www.rev.com/transcript-editor/Edit?token=VP-b6Ut1ZmnNU2gY0romNZQJb5-eq10ob_lrufugEnLQjTL60eA94YGTEByXRwRGvVoq7ohXWvGucY9NZ1bDgW-cJqA&amp;loadFrom=DocumentDeeplink&amp;ts=3253.85" TargetMode="External" /><Relationship Id="rId252" Type="http://schemas.openxmlformats.org/officeDocument/2006/relationships/hyperlink" Target="https://www.rev.com/transcript-editor/Edit?token=A1w6G1jG-wEqFmF4tn756ID484pnaevlkwQWkWNIrAO16ONU_f1stS8GRXgkFb3IPGi2k9R41-hM1Yc3hRFTNArYQhg&amp;loadFrom=DocumentDeeplink&amp;ts=3279.51" TargetMode="External" /><Relationship Id="rId253" Type="http://schemas.openxmlformats.org/officeDocument/2006/relationships/hyperlink" Target="https://www.rev.com/transcript-editor/Edit?token=HOhlz0rK8a_rgbZ8UdHeE9nrZnAtgYUm-olSEE0JGrG4xP-ts5G1HoYin31ynEPbEDNRbd0XKd8WWUVcyrZH1SLZCOI&amp;loadFrom=DocumentDeeplink&amp;ts=3288" TargetMode="External" /><Relationship Id="rId254" Type="http://schemas.openxmlformats.org/officeDocument/2006/relationships/hyperlink" Target="https://www.rev.com/transcript-editor/Edit?token=8jUo-baXZxWA5-PMYpyycJPliqsocvcladIF-8QWMGAyQ5fEU49xxjWUrdTxmK3ud1i3dwrB2WZr5getQlra44yhj3w&amp;loadFrom=DocumentDeeplink&amp;ts=3302.41" TargetMode="External" /><Relationship Id="rId255" Type="http://schemas.openxmlformats.org/officeDocument/2006/relationships/hyperlink" Target="https://www.rev.com/transcript-editor/Edit?token=9xUc3JxWIQr9oRSDoM1kSoNAv6ABWkn6Q60L6JNRh5YNHMhPNqShQ1xjBCgK4XblVl69fVuu6BfJEk-3znow9SO9SoE&amp;loadFrom=DocumentDeeplink&amp;ts=3344.87" TargetMode="External" /><Relationship Id="rId256" Type="http://schemas.openxmlformats.org/officeDocument/2006/relationships/hyperlink" Target="https://www.rev.com/transcript-editor/Edit?token=G-tM4KEwDzvRh_UnEQnY7ApnJT7Nq_B1fyLQ3Lh6OOL7xgOqBNZTURENjUJyudXY_Ff_hGkvMYhOzphOZGW3xqVgZz8&amp;loadFrom=DocumentDeeplink&amp;ts=3348.38" TargetMode="External" /><Relationship Id="rId257" Type="http://schemas.openxmlformats.org/officeDocument/2006/relationships/hyperlink" Target="https://www.rev.com/transcript-editor/Edit?token=K6A72DIaojiZg2rsj2lDlGjgwR0pDG5bW6QJ-C_4JZDrsn3Xo9jbvGzXgA0j6Hh9leKDkOYF7C_LqYATWYCNF3YgVaU&amp;loadFrom=DocumentDeeplink&amp;ts=3351.47" TargetMode="External" /><Relationship Id="rId258" Type="http://schemas.openxmlformats.org/officeDocument/2006/relationships/hyperlink" Target="https://www.rev.com/transcript-editor/Edit?token=KiDE_Sy2DU7VdpYHbI5BW-m7dgQ-Da5nMqJ1vEKAmsLa3hAoecunnMU_px0ssUDJ_7Coru5cttGyzRZvKkOEbuu38b8&amp;loadFrom=DocumentDeeplink&amp;ts=3357.47" TargetMode="External" /><Relationship Id="rId259" Type="http://schemas.openxmlformats.org/officeDocument/2006/relationships/hyperlink" Target="https://www.rev.com/transcript-editor/Edit?token=yXs_0uibb3Y-oEXYO9KAFZdHNuLne4XYmArEWI_7c_mN_hl9EjkJmMJLBZ2-86HrZoH-bk-ICMo-ug6a6ZoLHS3ItBY&amp;loadFrom=DocumentDeeplink&amp;ts=3364.43" TargetMode="External" /><Relationship Id="rId26" Type="http://schemas.openxmlformats.org/officeDocument/2006/relationships/hyperlink" Target="https://www.rev.com/transcript-editor/Edit?token=zuvoG7Wfcl7s4MMC-BpjDLPfJN7TcwcN0JMIzDyArwcw33SIp1AxXkzPbkuhK4xvlbZzmPV39jKeikZy-ilT851GeUQ&amp;loadFrom=DocumentDeeplink&amp;ts=625.08" TargetMode="External" /><Relationship Id="rId260" Type="http://schemas.openxmlformats.org/officeDocument/2006/relationships/hyperlink" Target="https://www.rev.com/transcript-editor/Edit?token=ufBF037xnntFDG_g9CJ50aBjJ2tYAbb62AVKtpiuB8_-h_r4kGwe88vPQHyK6PhrPpMkXMANBk9ww1SMPAyHmdFRA14&amp;loadFrom=DocumentDeeplink&amp;ts=3365.42" TargetMode="External" /><Relationship Id="rId261" Type="http://schemas.openxmlformats.org/officeDocument/2006/relationships/hyperlink" Target="https://www.rev.com/transcript-editor/Edit?token=HZ7HHJRv8DXPSxr9In7WeWZbQLEYCoh1SC2WFHNkpgwt_4803Iuv4i7q6RztThdmzVQCiXWPGasl0fkf9gJJKtLayOM&amp;loadFrom=DocumentDeeplink&amp;ts=3411.57" TargetMode="External" /><Relationship Id="rId262" Type="http://schemas.openxmlformats.org/officeDocument/2006/relationships/hyperlink" Target="https://www.rev.com/transcript-editor/Edit?token=9q2giORPd6RIcC2yGLGbuYypCVEeF5ses_nAqhlo8LMa8HIStd-VCcKb1KpdAU8t6mG6bEFRvCM2KyxWCu0aALFuktg&amp;loadFrom=DocumentDeeplink&amp;ts=3411.66" TargetMode="External" /><Relationship Id="rId263" Type="http://schemas.openxmlformats.org/officeDocument/2006/relationships/hyperlink" Target="https://www.rev.com/transcript-editor/Edit?token=5Dsx6Noz7oclqlsZTzA0-jsvuMmy_b7WCChKv7LDG_wCo_9MWi624snX7KnRtTpUj-Pw8bHe1mIdBuQG76j_-XAMPsk&amp;loadFrom=DocumentDeeplink&amp;ts=3418.3" TargetMode="External" /><Relationship Id="rId264" Type="http://schemas.openxmlformats.org/officeDocument/2006/relationships/hyperlink" Target="https://www.rev.com/transcript-editor/Edit?token=6FqTWXF8y-1rEX_z-kJwoAkOu4yE55HDpYnVlkPxiUmtgPCQXaWlG9RiUoVGsJPft3gZ_iCxTaKETIzX1eIDCSNVTJk&amp;loadFrom=DocumentDeeplink&amp;ts=3438.51" TargetMode="External" /><Relationship Id="rId265" Type="http://schemas.openxmlformats.org/officeDocument/2006/relationships/hyperlink" Target="https://www.rev.com/transcript-editor/Edit?token=490GwV7QRNBeAxpL945pOgwec8xqo7Zpv-4anzH5klKwZOpSdZxywI783WzrM7AKJpJnpbt6fiCAvqacLKdXOdpQHnY&amp;loadFrom=DocumentDeeplink&amp;ts=3439.64" TargetMode="External" /><Relationship Id="rId266" Type="http://schemas.openxmlformats.org/officeDocument/2006/relationships/hyperlink" Target="https://www.rev.com/transcript-editor/Edit?token=Dp4UwDusbTBdt-Av9yDAVYDLTcuxWmdVwUBDwYGvy-qbgG3LnYTDNW0pIPNoCRP4XHEsNWdtF8DOlreY0Wcov_cQTao&amp;loadFrom=DocumentDeeplink&amp;ts=3442.16" TargetMode="External" /><Relationship Id="rId267" Type="http://schemas.openxmlformats.org/officeDocument/2006/relationships/hyperlink" Target="https://www.rev.com/transcript-editor/Edit?token=VjbS8a9fJss1z4dVgmeNJUcoRS5O6rhsj5rKayEMEtDpGVgGXGXZXVvJyUp7yIWr9-iTeKLkv5zItQuvmxmVPLcixQQ&amp;loadFrom=DocumentDeeplink&amp;ts=3483.99" TargetMode="External" /><Relationship Id="rId268" Type="http://schemas.openxmlformats.org/officeDocument/2006/relationships/hyperlink" Target="https://www.rev.com/transcript-editor/Edit?token=CKAaEL3iguATL8v3ntG5pVIfB5hb-XazCOipx-VANtSLHVww66H-ONch7ZS-yPAIF96LDeZrnSCN4wzytAQeFZ-JmyM&amp;loadFrom=DocumentDeeplink&amp;ts=3485.99" TargetMode="External" /><Relationship Id="rId269" Type="http://schemas.openxmlformats.org/officeDocument/2006/relationships/hyperlink" Target="https://www.rev.com/transcript-editor/Edit?token=u19DCRl84Xn1SDzr1EV8PHlh5CBbbxGqtNGo5A39ebJMhMG54nXg_YZKB_zXeuV345GeYqTdo1OrLtHbNAvtfWpXBA0&amp;loadFrom=DocumentDeeplink&amp;ts=3507.45" TargetMode="External" /><Relationship Id="rId27" Type="http://schemas.openxmlformats.org/officeDocument/2006/relationships/hyperlink" Target="https://www.rev.com/transcript-editor/Edit?token=m-sRzKbDsbuqJeA2Hg7gD68FX3YUiMzawRPBrzHeYmLYkF0hhSgBv1YrQpKnAr6lY4OX0Ieu9mIpc2WPMB2-Vo--SQw&amp;loadFrom=DocumentDeeplink&amp;ts=639.96" TargetMode="External" /><Relationship Id="rId270" Type="http://schemas.openxmlformats.org/officeDocument/2006/relationships/hyperlink" Target="https://www.rev.com/transcript-editor/Edit?token=aDpwnFItCg6T_aee2rF64PgVdzGeQ63whHlXU-Qkz2Ms6omAqN8HpoQQzMaaVZClQAEcZtCiFgr0ZUkhL6HkKQtfluA&amp;loadFrom=DocumentDeeplink&amp;ts=3516.12" TargetMode="External" /><Relationship Id="rId271" Type="http://schemas.openxmlformats.org/officeDocument/2006/relationships/hyperlink" Target="https://www.rev.com/transcript-editor/Edit?token=zbXlvd6bpokUS9X8BOFKsn94b8j7JBMQkCyPSwjEjgxMMKRRRAgvhC5zrUOyBPvjkRqnqRJ1GzJhJ1rnAZrVZplreys&amp;loadFrom=DocumentDeeplink&amp;ts=3517.11" TargetMode="External" /><Relationship Id="rId272" Type="http://schemas.openxmlformats.org/officeDocument/2006/relationships/hyperlink" Target="https://www.rev.com/transcript-editor/Edit?token=oXgcH-JBSEVeJid_wBDO8gljiUUB9YIeMMsvJAQxBYmaCHM9iL8sF3yg80f9DX_3nM5yQA5NbB0SCs0hMTo-OQLfSeI&amp;loadFrom=DocumentDeeplink&amp;ts=3519.23" TargetMode="External" /><Relationship Id="rId273" Type="http://schemas.openxmlformats.org/officeDocument/2006/relationships/hyperlink" Target="https://www.rev.com/transcript-editor/Edit?token=rDI9pNrq2fIy1vRtMyEq2PGKygqhuiN4PUl18zY5aV9X08-g7QddXG3my_Dz8jQm7ivv8yKWfAHHy86hxRohu4H-1yE&amp;loadFrom=DocumentDeeplink&amp;ts=3524.99" TargetMode="External" /><Relationship Id="rId274" Type="http://schemas.openxmlformats.org/officeDocument/2006/relationships/hyperlink" Target="https://www.rev.com/transcript-editor/Edit?token=ESt_GCp1ShDFeRcBE9UAoq65fh330rPWdBLJny_KdcUnAJ8u3wH075ZZnZ-nA0azWBvcTkTo1033zRo9TfV2QxR0pb0&amp;loadFrom=DocumentDeeplink&amp;ts=3526.66" TargetMode="External" /><Relationship Id="rId275" Type="http://schemas.openxmlformats.org/officeDocument/2006/relationships/hyperlink" Target="https://www.rev.com/transcript-editor/Edit?token=hI6FhMEyuI_5cHGOSNhGYAycF8lHrJaTCdvZMUeF-qd3cP_LqMO1_E9kz7TINQ-dOgn1IbY-WykgLu31RLRNOhxsQG0&amp;loadFrom=DocumentDeeplink&amp;ts=3554.51" TargetMode="External" /><Relationship Id="rId276" Type="http://schemas.openxmlformats.org/officeDocument/2006/relationships/hyperlink" Target="https://www.rev.com/transcript-editor/Edit?token=ZvTAGaW3wygYbUazpwJA1nXy08bjBeDDTpTutEWeVxV-ChcBrHacOb0xQbZdZT4OJKSasDlxempinXgMKs5Hkg0blx0&amp;loadFrom=DocumentDeeplink&amp;ts=3562.21" TargetMode="External" /><Relationship Id="rId277" Type="http://schemas.openxmlformats.org/officeDocument/2006/relationships/hyperlink" Target="https://www.rev.com/transcript-editor/Edit?token=4xtVlsUnHrPuJE0J3OaS1t03HTwfGr7ZgkikzC7vpdKrR3AXvOyOObOzAU1SiJkww9WF3J3O0fYDO56QLoTVopC7IC8&amp;loadFrom=DocumentDeeplink&amp;ts=3562.74" TargetMode="External" /><Relationship Id="rId278" Type="http://schemas.openxmlformats.org/officeDocument/2006/relationships/hyperlink" Target="https://www.rev.com/transcript-editor/Edit?token=9-qGTQu3AaLX7xmhIDPDuzOqRWyDdjXZS_jPRlzmm_a3ppukoHGdtAU1q-b_f-Y2qc88ikP0ChV-iKrLhLJ3Fcc6pcM&amp;loadFrom=DocumentDeeplink&amp;ts=3604.79" TargetMode="External" /><Relationship Id="rId279" Type="http://schemas.openxmlformats.org/officeDocument/2006/relationships/hyperlink" Target="https://www.rev.com/transcript-editor/Edit?token=BszCfd05Prkio-q3GlP3oZPpWPnSp17R0BJIyyRx-a2N3V-57xYL7bGHkNPdgIGtkZcPoTRNoOnDMPinZIJBBdQ7wsE&amp;loadFrom=DocumentDeeplink&amp;ts=3628.94" TargetMode="External" /><Relationship Id="rId28" Type="http://schemas.openxmlformats.org/officeDocument/2006/relationships/hyperlink" Target="https://www.rev.com/transcript-editor/Edit?token=iqZkSX0OmgnK-OJ2OkwHA1-MtRQge8zvknAJ2W9822pFXWPzlIuAj2g_oOHi-bEJMNuJrVt22NrcjN2ejBRhFo93kR0&amp;loadFrom=DocumentDeeplink&amp;ts=654.86" TargetMode="External" /><Relationship Id="rId280" Type="http://schemas.openxmlformats.org/officeDocument/2006/relationships/hyperlink" Target="https://www.rev.com/transcript-editor/Edit?token=izewCPrAqvr8f9UPXuHiu0F96nNZAz1qXNdCzlTndr2Koe8t92tLMJvLoV5B_6HcsHvqjFZHh3smrZ6qIajd0B1-goM&amp;loadFrom=DocumentDeeplink&amp;ts=3632.86" TargetMode="External" /><Relationship Id="rId281" Type="http://schemas.openxmlformats.org/officeDocument/2006/relationships/hyperlink" Target="https://www.rev.com/transcript-editor/Edit?token=vWIQ_cVz_JUOGf0k6bn5KyXUi0YXR9IQ2z-XFgajRUciG-_gcGr8wDdv1gemhxnkIQVLTZiu1uq7_1_NrE7gsLJhPUI&amp;loadFrom=DocumentDeeplink&amp;ts=3647.9" TargetMode="External" /><Relationship Id="rId282" Type="http://schemas.openxmlformats.org/officeDocument/2006/relationships/hyperlink" Target="https://www.rev.com/transcript-editor/Edit?token=AWx25-PiuWNhuMS4ChiUebStfw5WbyLz09USLLJGZrAaT_j7KzYUSvtUbgVxMiHtLzYQ-Aq5jTuwE_drlyTQ_ieEVCk&amp;loadFrom=DocumentDeeplink&amp;ts=3664.11" TargetMode="External" /><Relationship Id="rId283" Type="http://schemas.openxmlformats.org/officeDocument/2006/relationships/hyperlink" Target="https://www.rev.com/transcript-editor/Edit?token=Bqk-qvhhZkqdaFBqIfEMD3kBg2NHN6O_w56Gy4yooIm6xEd4LOvBqfnHLfFw9JimO59iXTCFktJ5xtnq-yGMlfrjkBM&amp;loadFrom=DocumentDeeplink&amp;ts=3672.23" TargetMode="External" /><Relationship Id="rId284" Type="http://schemas.openxmlformats.org/officeDocument/2006/relationships/hyperlink" Target="https://www.rev.com/transcript-editor/Edit?token=CGEPn_QpBZv2d40SPz_9xYwHbrjYNBpuDExiey5mAt6AZIZhcXFJc8EoWSat1TEDgjZr88DVFSSjtFfLyaYt86kGqNM&amp;loadFrom=DocumentDeeplink&amp;ts=3702.3" TargetMode="External" /><Relationship Id="rId285" Type="http://schemas.openxmlformats.org/officeDocument/2006/relationships/hyperlink" Target="https://www.rev.com/transcript-editor/Edit?token=SVx7042cS6Do3-IFJjK87pL3v1e6x2_zLO5vrywrpV78c4Dml-MEHOtrJqh7SiBGaufOgA_wMy5jU8xVFPmSLdS7g5A&amp;loadFrom=DocumentDeeplink&amp;ts=3720.15" TargetMode="External" /><Relationship Id="rId286" Type="http://schemas.openxmlformats.org/officeDocument/2006/relationships/hyperlink" Target="https://www.rev.com/transcript-editor/Edit?token=OlJUwvBsx-TE81NAXn3VYKARGgwNJDj5oCQG4KZTfNw94caVDCBmvoaOvy2I3Ao4X4wuPLih5vfDbhx8TwtpWYXGya4&amp;loadFrom=DocumentDeeplink&amp;ts=3791.66" TargetMode="External" /><Relationship Id="rId287" Type="http://schemas.openxmlformats.org/officeDocument/2006/relationships/hyperlink" Target="https://www.rev.com/transcript-editor/Edit?token=nlQf2hPzEwf_SsurWI6BWRih3ZEIqVhmDPb1LS0HFBFE90kAOQsJKxfW4FMSaixAKOAHDweBgflH6GE0jHJ7dkD4Fg4&amp;loadFrom=DocumentDeeplink&amp;ts=3800.22" TargetMode="External" /><Relationship Id="rId288" Type="http://schemas.openxmlformats.org/officeDocument/2006/relationships/hyperlink" Target="https://www.rev.com/transcript-editor/Edit?token=Zu0u9egYGg1mL1B2XAsarWd8CyNey0EOpf-i2crqtKRWoUI1H304QFtGYgDbFWtxtP-NIbVVitcxwXSxhpLdxwWnEiY&amp;loadFrom=DocumentDeeplink&amp;ts=3827.43" TargetMode="External" /><Relationship Id="rId289" Type="http://schemas.openxmlformats.org/officeDocument/2006/relationships/header" Target="header1.xml" /><Relationship Id="rId29" Type="http://schemas.openxmlformats.org/officeDocument/2006/relationships/hyperlink" Target="https://www.rev.com/transcript-editor/Edit?token=dATB2GsxYssSWDLtPdtGx3eD_ZyCrIcFw05f5XinXAFZr8yyCCyeI_MqCdKs6Rrtb-yW306oune6mjeAzvI3QXcZdfI&amp;loadFrom=DocumentDeeplink&amp;ts=665.67" TargetMode="External" /><Relationship Id="rId290" Type="http://schemas.openxmlformats.org/officeDocument/2006/relationships/footer" Target="footer1.xml" /><Relationship Id="rId291" Type="http://schemas.openxmlformats.org/officeDocument/2006/relationships/styles" Target="styles.xm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H_N6pMdBFxttN3Ipf7OOvVCLIU0CAmogo8chXyuqAHsxFGdDHcDGO6dKobI55UV-saPJS5au0Gk-8Odq1PClYayQdhw&amp;loadFrom=DocumentDeeplink&amp;ts=685.18" TargetMode="External" /><Relationship Id="rId31" Type="http://schemas.openxmlformats.org/officeDocument/2006/relationships/hyperlink" Target="https://www.rev.com/transcript-editor/Edit?token=v_Wx0ZajpSV5wl8q0eU-vVWVZ1fGrgmOHZoteiIB7D0HrhIQAO_ku6Vt_L3FHMa7-hntG8331H6YFy9ggZ03WToJal4&amp;loadFrom=DocumentDeeplink&amp;ts=727.92" TargetMode="External" /><Relationship Id="rId32" Type="http://schemas.openxmlformats.org/officeDocument/2006/relationships/hyperlink" Target="https://www.rev.com/transcript-editor/Edit?token=wtnIkgLmAfkkpECsV8vf4CMNZaXaXapVCGI07jkHgRtgrrzW5U3fn5uLE4qsJhylNuU3nQseykXJrjEMWoSAR-gjQIU&amp;loadFrom=DocumentDeeplink&amp;ts=774.74" TargetMode="External" /><Relationship Id="rId33" Type="http://schemas.openxmlformats.org/officeDocument/2006/relationships/hyperlink" Target="https://www.rev.com/transcript-editor/Edit?token=hV0hECcn_c6dszNXlgWN8tTcpuJn9Jg-1lXVexlUczKo-1OVwqoj4bmuqwDcer2yfD_mZEXW5X4WdeMDKMvsUelkMoA&amp;loadFrom=DocumentDeeplink&amp;ts=780.9" TargetMode="External" /><Relationship Id="rId34" Type="http://schemas.openxmlformats.org/officeDocument/2006/relationships/hyperlink" Target="https://www.rev.com/transcript-editor/Edit?token=_vHSAa_XWkXMhpSamzBrd73UWX7Av5xkEgGiFvVZP79g7G-oyLawzNH0PzNJgoxaeVFdVDUkq3xuDl1xcjEyZiu0ooM&amp;loadFrom=DocumentDeeplink&amp;ts=781.87" TargetMode="External" /><Relationship Id="rId35" Type="http://schemas.openxmlformats.org/officeDocument/2006/relationships/hyperlink" Target="https://www.rev.com/transcript-editor/Edit?token=iie4zZltWETiW-Icpt4LgkXEspbBGHzAGtcEaK3JRej3XyeTFVPGqz5N0BASLCQGTqSDl4V6Ggg3_IZ8whNsNPm5hmo&amp;loadFrom=DocumentDeeplink&amp;ts=789.38" TargetMode="External" /><Relationship Id="rId36" Type="http://schemas.openxmlformats.org/officeDocument/2006/relationships/hyperlink" Target="https://www.rev.com/transcript-editor/Edit?token=GtXUZ1eKeR1L_sIf0myzJM--N3_23snkjyrP7OMKlE4L_P1VXFiCueVv8YxaBEaHaMYGtgf1JDRDSJBo9u8E8e6Yrxc&amp;loadFrom=DocumentDeeplink&amp;ts=806.5" TargetMode="External" /><Relationship Id="rId37" Type="http://schemas.openxmlformats.org/officeDocument/2006/relationships/hyperlink" Target="https://www.rev.com/transcript-editor/Edit?token=CVS4Q8pHj2Uzy9qlHQDOPl2AE8a62Q98U_LO5k7Wrc8YZj0apQMGAm130AlHw7EKpjiQ_opTGlTzbYI-hEN0huCzID4&amp;loadFrom=DocumentDeeplink&amp;ts=844.67" TargetMode="External" /><Relationship Id="rId38" Type="http://schemas.openxmlformats.org/officeDocument/2006/relationships/hyperlink" Target="https://www.rev.com/transcript-editor/Edit?token=1_H6wGIihxdJiZ_1ILWOeKfDIc7Gc7oeu5UWNyAUrIjrCUChSaHOxkm1MiTRNzqkpBXwlc5t86KSH6K8JNfRRLYXexo&amp;loadFrom=DocumentDeeplink&amp;ts=866.97" TargetMode="External" /><Relationship Id="rId39" Type="http://schemas.openxmlformats.org/officeDocument/2006/relationships/hyperlink" Target="https://www.rev.com/transcript-editor/Edit?token=56FQRYwCYRoCxcrywZ6TodhbBlHN3cBwAdNR9L0FpVPa9O2t4SZyQFAmNi2scBXdpzmoLeZ9QKD4HJnCsYLOX4o5D-c&amp;loadFrom=DocumentDeeplink&amp;ts=869.76" TargetMode="External" /><Relationship Id="rId4" Type="http://schemas.openxmlformats.org/officeDocument/2006/relationships/hyperlink" Target="https://www.rev.com/transcript-editor/Edit?token=y30qIGQV8EyCAC6PwveRwnu9N8OyoiHdXxs2vrKDwimEWGA2EpRtesreSk3bVbLkSrrmLBdbjYNtoryj2iehHL_hDjg&amp;loadFrom=DocumentDeeplink&amp;ts=1.42" TargetMode="External" /><Relationship Id="rId40" Type="http://schemas.openxmlformats.org/officeDocument/2006/relationships/hyperlink" Target="https://www.rev.com/transcript-editor/Edit?token=DDWqKpZO_ywOO2uCTgdFFw3ZqxBo32O0uFGmjqU0_Uv9V6zkP25vYWi-K4hFXEnRycuJITqESvH8bKejz0VtO7p9vy4&amp;loadFrom=DocumentDeeplink&amp;ts=884.37" TargetMode="External" /><Relationship Id="rId41" Type="http://schemas.openxmlformats.org/officeDocument/2006/relationships/hyperlink" Target="https://www.rev.com/transcript-editor/Edit?token=AzHKRai91tlCYOIE4OuGBGlzUDHviRUDddljSuCHPS2L69MK2paWr47Zt9R2L5gulfaQlgdWoL_DQuLtwCM6oDcvmnQ&amp;loadFrom=DocumentDeeplink&amp;ts=894.89" TargetMode="External" /><Relationship Id="rId42" Type="http://schemas.openxmlformats.org/officeDocument/2006/relationships/hyperlink" Target="https://www.rev.com/transcript-editor/Edit?token=SDw0Re2M5yaohVJ0i-2PYyIBQdMnwg9NhgFQrXjSCO2i2ePk8FL161MKw5wNe17rPmwgiXpVFvQesYSzBNYgRLqV_sQ&amp;loadFrom=DocumentDeeplink&amp;ts=918.61" TargetMode="External" /><Relationship Id="rId43" Type="http://schemas.openxmlformats.org/officeDocument/2006/relationships/hyperlink" Target="https://www.rev.com/transcript-editor/Edit?token=cfxYH1eJH7_QiKAsuW2yT9Cl2UR5_yEMwfh7IO3zA1CUxtd-e_jMH2doIm7XI8_LFUEfCL_hv2OU-MOx_eU-PGhRQSQ&amp;loadFrom=DocumentDeeplink&amp;ts=937.6" TargetMode="External" /><Relationship Id="rId44" Type="http://schemas.openxmlformats.org/officeDocument/2006/relationships/hyperlink" Target="https://www.rev.com/transcript-editor/Edit?token=uy6653-DHJ2SDPzRGy_LbTszR1aXq2Jf0XU45TdQw6aS8yAWw_Ii47M_y2bP_IQXGojgjG_Eu7GSuOyv40i9NtI7Kas&amp;loadFrom=DocumentDeeplink&amp;ts=942.89" TargetMode="External" /><Relationship Id="rId45" Type="http://schemas.openxmlformats.org/officeDocument/2006/relationships/hyperlink" Target="https://www.rev.com/transcript-editor/Edit?token=mMIPQPwkGRaNliBps0kUs3O-ZMHBdu6R_rQDp23M4lJ6WT6LeBBR2rPmVBHJ4Bd5LbE2iwq8dwRmxfKuFDYTT7ci6Rs&amp;loadFrom=DocumentDeeplink&amp;ts=943.01" TargetMode="External" /><Relationship Id="rId46" Type="http://schemas.openxmlformats.org/officeDocument/2006/relationships/hyperlink" Target="https://www.rev.com/transcript-editor/Edit?token=OJzE59LcwohOlc2BmLpmXRDDZf2zgfubN0JQfGCGPqn8ECWzRV7hnJjwTcDgv95UX0eljW5dNZm84nElyLIDGs4h18k&amp;loadFrom=DocumentDeeplink&amp;ts=965.36" TargetMode="External" /><Relationship Id="rId47" Type="http://schemas.openxmlformats.org/officeDocument/2006/relationships/hyperlink" Target="https://www.rev.com/transcript-editor/Edit?token=k1av9dECh6EXp_DfgZFZRDdL26KcjPgcAAd8-Mo2m8gC4bBrtYMqm6uGMii2bxaLJlx4UzEJwqd6S7sU42XcsHAtigE&amp;loadFrom=DocumentDeeplink&amp;ts=976.09" TargetMode="External" /><Relationship Id="rId48" Type="http://schemas.openxmlformats.org/officeDocument/2006/relationships/hyperlink" Target="https://www.rev.com/transcript-editor/Edit?token=lNGHTqMhS1Wy5FDgJ02KWe4di7Wm75BQSiepcjgdpDKMfzzNVJNX5usYHILh6URLvSahBTLNJcUhDBEVJOL_pnj2uSU&amp;loadFrom=DocumentDeeplink&amp;ts=1013.45" TargetMode="External" /><Relationship Id="rId49" Type="http://schemas.openxmlformats.org/officeDocument/2006/relationships/hyperlink" Target="https://www.rev.com/transcript-editor/Edit?token=Kol6C9g4XKTxYsmEpG9hXF3IVst0QuVqFuWxmtLRbljw7VAGHY18mRhdqdIojeK4aI5T8QQCzFTXjV3944T8ycwXwd4&amp;loadFrom=DocumentDeeplink&amp;ts=1026.67" TargetMode="External" /><Relationship Id="rId5" Type="http://schemas.openxmlformats.org/officeDocument/2006/relationships/hyperlink" Target="https://www.rev.com/transcript-editor/Edit?token=937N6QlYMo24xXDoNSMIS-xzlZDFTHBnLTXMzDC9QR-drC4W16Utpq7QsHGMaVLmTMrepbKM12Z_Pd7vju9bYG9dAMU&amp;loadFrom=DocumentDeeplink&amp;ts=57.14" TargetMode="External" /><Relationship Id="rId50" Type="http://schemas.openxmlformats.org/officeDocument/2006/relationships/hyperlink" Target="https://www.rev.com/transcript-editor/Edit?token=PMtANGTqZy_yqSJrqxWsHByei91hgqHcU5irVRubTHiLg2zdalagrqojnZKeEOQ_v_5io3SxnmAQ7KYw37Mbkn1nYrs&amp;loadFrom=DocumentDeeplink&amp;ts=1030.46" TargetMode="External" /><Relationship Id="rId51" Type="http://schemas.openxmlformats.org/officeDocument/2006/relationships/hyperlink" Target="https://www.rev.com/transcript-editor/Edit?token=aTBHpCWrYF0Mdgx3pfFhcG9M2VwG5rVIaBgj3AfHedOZdoRWnSjL9H0xmROly5glNGELfFQq8Iuqm6ENBoD80p1rK68&amp;loadFrom=DocumentDeeplink&amp;ts=1030.46" TargetMode="External" /><Relationship Id="rId52" Type="http://schemas.openxmlformats.org/officeDocument/2006/relationships/hyperlink" Target="https://www.rev.com/transcript-editor/Edit?token=RbYDI3EKHBib-E_1Ghq6g8FFc_xMXom3Hqk9XDY971ZpUYqvHIs8CmyBeXK5RSdrlJ6s-rwgq3vcBauBlgLJ2W_4lzE&amp;loadFrom=DocumentDeeplink&amp;ts=1033.57" TargetMode="External" /><Relationship Id="rId53" Type="http://schemas.openxmlformats.org/officeDocument/2006/relationships/hyperlink" Target="https://www.rev.com/transcript-editor/Edit?token=Hy2Vw5s8GzpmMDfES8eLgMNKjGmorSI1uGYnEr__fVC2LFOIL2y-1aiWwsNrpuCE7-ldzIzQyxojUGjOHmmAfTQywCg&amp;loadFrom=DocumentDeeplink&amp;ts=1061.34" TargetMode="External" /><Relationship Id="rId54" Type="http://schemas.openxmlformats.org/officeDocument/2006/relationships/hyperlink" Target="https://www.rev.com/transcript-editor/Edit?token=Ka4I20r9tTExE9nkHACWNMkPrPRwfONBI3GIp3ReWOraBKhFLKXlkb2m6aFX_H6nQ4T6gU1dT5m3ysrsf1VZ_7RtIro&amp;loadFrom=DocumentDeeplink&amp;ts=1095.3" TargetMode="External" /><Relationship Id="rId55" Type="http://schemas.openxmlformats.org/officeDocument/2006/relationships/hyperlink" Target="https://www.rev.com/transcript-editor/Edit?token=GKeY1DfMeVPdMBCKP-7aMCcRo7Xh11Nldh2x_euy9YJ18MwMnZ6DOtMXVjJV1PxH9Zolzh4pdbXT_fBLST-W3A92LlI&amp;loadFrom=DocumentDeeplink&amp;ts=1116.34" TargetMode="External" /><Relationship Id="rId56" Type="http://schemas.openxmlformats.org/officeDocument/2006/relationships/hyperlink" Target="https://www.rev.com/transcript-editor/Edit?token=bYvVi0skkdNSZG2MUtNW37RimtT3-wpYM9XaiRz0s7-SgZjVyagmO5tMArxFpzfzDeYXnZMishdi8-W-ZxWEPgJg5LY&amp;loadFrom=DocumentDeeplink&amp;ts=1117" TargetMode="External" /><Relationship Id="rId57" Type="http://schemas.openxmlformats.org/officeDocument/2006/relationships/hyperlink" Target="https://www.rev.com/transcript-editor/Edit?token=hkm8LkvYhL_Ax_sxiNlEmMt5suzyem6Kf480qBikLHlRzpelDIPcXGFPdPBDSuJgd4pk0CEdrqqxZ7-LkqZ3lGUoRfI&amp;loadFrom=DocumentDeeplink&amp;ts=1121" TargetMode="External" /><Relationship Id="rId58" Type="http://schemas.openxmlformats.org/officeDocument/2006/relationships/hyperlink" Target="https://www.rev.com/transcript-editor/Edit?token=ccRxOP5Id5Lr54jhhg2aPtmPSN_L1zuDJtYVOdPvMl7Aj_4NZ3Ma72n_GMXlYiGaeh4jIGcqq9gR8bu63pqtc5Gckyg&amp;loadFrom=DocumentDeeplink&amp;ts=1136.17" TargetMode="External" /><Relationship Id="rId59" Type="http://schemas.openxmlformats.org/officeDocument/2006/relationships/hyperlink" Target="https://www.rev.com/transcript-editor/Edit?token=i-MGe9nkWdTdkEmo9l0YWA_SN-NVuutP5oxFFuj15liYrQFrRAwEbomR3aAMrCTvO5ABM8yZYcozZNx_DKYaaWHoDSs&amp;loadFrom=DocumentDeeplink&amp;ts=1137.44" TargetMode="External" /><Relationship Id="rId6" Type="http://schemas.openxmlformats.org/officeDocument/2006/relationships/hyperlink" Target="https://www.rev.com/transcript-editor/Edit?token=dq2hkjkcaUM0QoYF-j9wi2vGdAw5T0_6cF-dXynvE2oprNiZVDIGzRjaC2cW0Y_uDfrB_VPksVjzywwrAxFK7TfTpo8&amp;loadFrom=DocumentDeeplink&amp;ts=81.98" TargetMode="External" /><Relationship Id="rId60" Type="http://schemas.openxmlformats.org/officeDocument/2006/relationships/hyperlink" Target="https://www.rev.com/transcript-editor/Edit?token=uA1CgHGAPbWW1i6GgKIHBsmCTvIRo22mtxO9cdNVSt8rjVafiTOaPJMJVRTFsLdn-83bWczRLmr0jPHJ7xqddPeqE-o&amp;loadFrom=DocumentDeeplink&amp;ts=1137.83" TargetMode="External" /><Relationship Id="rId61" Type="http://schemas.openxmlformats.org/officeDocument/2006/relationships/hyperlink" Target="https://www.rev.com/transcript-editor/Edit?token=t3jH0B-o4JiDXrM6XvIrUF5MObCSNL37rbs0_HYILoFBySeX3LCdvAHtvsDkNIrMxaAfbjW5aF39C8aVfYe0wuSRsFk&amp;loadFrom=DocumentDeeplink&amp;ts=1143.4" TargetMode="External" /><Relationship Id="rId62" Type="http://schemas.openxmlformats.org/officeDocument/2006/relationships/hyperlink" Target="https://www.rev.com/transcript-editor/Edit?token=vtyyf5RIIyiu-spxjfa7ZB4AZsZSu7CW895BJhlmDpgx-tNT7ZmAytDhdZv7GfqsU12B7VQNooMT30_sB4F43jcDLhQ&amp;loadFrom=DocumentDeeplink&amp;ts=1172.74" TargetMode="External" /><Relationship Id="rId63" Type="http://schemas.openxmlformats.org/officeDocument/2006/relationships/hyperlink" Target="https://www.rev.com/transcript-editor/Edit?token=bVzZXc0lHQSAQiNsx4JpAQKyILBMWuE3Oubfw8265NxIfYxcNwSUMSjLpRIaH3-1-VVxr2ogpbXXtvqfpl9_rM-44P8&amp;loadFrom=DocumentDeeplink&amp;ts=1175.41" TargetMode="External" /><Relationship Id="rId64" Type="http://schemas.openxmlformats.org/officeDocument/2006/relationships/hyperlink" Target="https://www.rev.com/transcript-editor/Edit?token=JF5XkSy6ufN8olJ41T4tU6LQ07ZCRgd2J1GzwxTHyWtvUVdZp_5JU30lT62J6X85ewrxXfUqmNjoxmX-oQ01IcY8lbY&amp;loadFrom=DocumentDeeplink&amp;ts=1195.52" TargetMode="External" /><Relationship Id="rId65" Type="http://schemas.openxmlformats.org/officeDocument/2006/relationships/hyperlink" Target="https://www.rev.com/transcript-editor/Edit?token=ngftyRm-RWdLyq4zBGkSgbBadV-I2h660NuslmYHFTWU4-J0zbDhWhMYLzz6f00NYkNWNAH3Zl9AwKQRidcbbKCpWR4&amp;loadFrom=DocumentDeeplink&amp;ts=1236.76" TargetMode="External" /><Relationship Id="rId66" Type="http://schemas.openxmlformats.org/officeDocument/2006/relationships/hyperlink" Target="https://www.rev.com/transcript-editor/Edit?token=Zhjx2YZEwaKGb5FP96Zz2zVOOZgoa3s8D8KMKV68J9gucylLU-3_mRNIARZhFigTSuzoiy_OQwAtP9E-huhkALZrxuo&amp;loadFrom=DocumentDeeplink&amp;ts=1238.89" TargetMode="External" /><Relationship Id="rId67" Type="http://schemas.openxmlformats.org/officeDocument/2006/relationships/hyperlink" Target="https://www.rev.com/transcript-editor/Edit?token=xv2dK5RNINoHDTx04ltgFhLJLzNPYEYmMoeNxehglSCkujAN13YoOrwMTbe_A3nVpnVCEzOe_0XuSkXOCQY6sABaXvY&amp;loadFrom=DocumentDeeplink&amp;ts=1275.52" TargetMode="External" /><Relationship Id="rId68" Type="http://schemas.openxmlformats.org/officeDocument/2006/relationships/hyperlink" Target="https://www.rev.com/transcript-editor/Edit?token=QhI0bUw7Bf5_Ius6LMDsiWvYMTuUo6w1yzLwtsWFkvDAc71gnTNUMP5WpbPiV_j88xjP7uSE0AxcCkcF8hDPxqMNtyE&amp;loadFrom=DocumentDeeplink&amp;ts=1304.4" TargetMode="External" /><Relationship Id="rId69" Type="http://schemas.openxmlformats.org/officeDocument/2006/relationships/hyperlink" Target="https://www.rev.com/transcript-editor/Edit?token=uQb8_6RFrwS770KTdBMgAIRQcyVU1bFKc1Y5_TC0rdgHWWvik-s-t37lcK1_YfO4w21F6VNu_iVtNNlidiww8OfjBx0&amp;loadFrom=DocumentDeeplink&amp;ts=1313.48" TargetMode="External" /><Relationship Id="rId7" Type="http://schemas.openxmlformats.org/officeDocument/2006/relationships/hyperlink" Target="https://www.rev.com/transcript-editor/Edit?token=9tHwy--m8or9gt69uvAzSw5ivToGR6ilb2NcOgDzGSqFNtPfWTAvsIEPuNr_qWL7B7xViyapXBZBsOaF4b8lmCGK08E&amp;loadFrom=DocumentDeeplink&amp;ts=104.35" TargetMode="External" /><Relationship Id="rId70" Type="http://schemas.openxmlformats.org/officeDocument/2006/relationships/hyperlink" Target="https://www.rev.com/transcript-editor/Edit?token=acm-zIwrMX3DMWjmEQ1cye7fJQThe0SdcR9n9-4vf58zyqEpk1oRFjL2xPJb_IPOfEzk-ZXQr10MTE3Y6eYszrfqUf0&amp;loadFrom=DocumentDeeplink&amp;ts=1313.95" TargetMode="External" /><Relationship Id="rId71" Type="http://schemas.openxmlformats.org/officeDocument/2006/relationships/hyperlink" Target="https://www.rev.com/transcript-editor/Edit?token=EUXrVMH_RkT8MiBPRWcmGtY5JBHDYJbws9p5wGJV_I9HAR3jIq50BEZ_Zsh7s6LUuX96tvq4Nm0UHfQ67H55gor2W8o&amp;loadFrom=DocumentDeeplink&amp;ts=1313.95" TargetMode="External" /><Relationship Id="rId72" Type="http://schemas.openxmlformats.org/officeDocument/2006/relationships/hyperlink" Target="https://www.rev.com/transcript-editor/Edit?token=1pRfZ8v29-W9u9uTroZ0iXXwsAr8zNjcfGgWd5k1Z4WORvrnez6zSsaayS3-Bu-ZxUaMXLj9_0PTdGB_egbPVch-aNc&amp;loadFrom=DocumentDeeplink&amp;ts=1317.4" TargetMode="External" /><Relationship Id="rId73" Type="http://schemas.openxmlformats.org/officeDocument/2006/relationships/hyperlink" Target="https://www.rev.com/transcript-editor/Edit?token=nTG0H5La-oLYUckuiF7Sb2gNqElx1ctABVTooBdrUnzgefEjRwZfUhPmCojuf_XpjYQC4RlKtP3T3KqEuR04RzHdiEM&amp;loadFrom=DocumentDeeplink&amp;ts=1328.56" TargetMode="External" /><Relationship Id="rId74" Type="http://schemas.openxmlformats.org/officeDocument/2006/relationships/hyperlink" Target="https://www.rev.com/transcript-editor/Edit?token=YID_DEykoiMB-IN2ohgurRAE8UJklWoe-_AUZ7z-3SRvgWb3q_m9LejCLRPoMDERiHMqPDuUl6R7FevjfwDE4jsqMCw&amp;loadFrom=DocumentDeeplink&amp;ts=1334.95" TargetMode="External" /><Relationship Id="rId75" Type="http://schemas.openxmlformats.org/officeDocument/2006/relationships/hyperlink" Target="https://www.rev.com/transcript-editor/Edit?token=PCVnPFYbATMCyR4r4hbWshPRerJFCz6ja4D1i0ZdcIQYbPL8jANs73R8a3cJzX2NmJMgNpCrv-RLB8PsLOlRH9uoHbQ&amp;loadFrom=DocumentDeeplink&amp;ts=1369.79" TargetMode="External" /><Relationship Id="rId76" Type="http://schemas.openxmlformats.org/officeDocument/2006/relationships/hyperlink" Target="https://www.rev.com/transcript-editor/Edit?token=DQOHtgzEMWcuduNBif0f_dv-NneCAUu6qJLVPNeflFK54OA8XTE_i8WE-0wVCvttmLlxZ1U734zGIjGjSh8yrXutWMI&amp;loadFrom=DocumentDeeplink&amp;ts=1381.26" TargetMode="External" /><Relationship Id="rId77" Type="http://schemas.openxmlformats.org/officeDocument/2006/relationships/hyperlink" Target="https://www.rev.com/transcript-editor/Edit?token=rOgXspQSbtPzfs0MqPHp96XyrDK10ZfX_2oDZ_8M0-3u-cNLLBOM1epevvNnxCdXVfP5IO9asjtMXnazOw36Rrt7lQ4&amp;loadFrom=DocumentDeeplink&amp;ts=1382.5" TargetMode="External" /><Relationship Id="rId78" Type="http://schemas.openxmlformats.org/officeDocument/2006/relationships/hyperlink" Target="https://www.rev.com/transcript-editor/Edit?token=J16YZLlcDq42Q17a5zxYRZFRBIKkdpdUzdl7Z7sGAXjbvbLRklYCnH9BN5WxyOtCN8apVtctAt0AN2V4klFTMngJ7ag&amp;loadFrom=DocumentDeeplink&amp;ts=1397.6" TargetMode="External" /><Relationship Id="rId79" Type="http://schemas.openxmlformats.org/officeDocument/2006/relationships/hyperlink" Target="https://www.rev.com/transcript-editor/Edit?token=y3lt2KN9JhR3ccrq6WevKyJuUCjYcvzCgn8y1S71maiupG_zk2jxoyMyP4R_GS30A621m4afelFAAnurI5CqpaYIhMI&amp;loadFrom=DocumentDeeplink&amp;ts=1400.37" TargetMode="External" /><Relationship Id="rId8" Type="http://schemas.openxmlformats.org/officeDocument/2006/relationships/hyperlink" Target="https://www.rev.com/transcript-editor/Edit?token=UBYEBsM_cRiwGs7mBjAy6O9YrwER4VIOFevfRn8HD5YSrzEC275YCfW5wuq5fnuCwNpCWQe38octzkHRFw0n5M5HhHk&amp;loadFrom=DocumentDeeplink&amp;ts=155" TargetMode="External" /><Relationship Id="rId80" Type="http://schemas.openxmlformats.org/officeDocument/2006/relationships/hyperlink" Target="https://www.rev.com/transcript-editor/Edit?token=DaFGQEgKbtZB8mmDsjKHkWQ1NmojpjF_4lERnU-Hj3YSwUP5UFCpecjBEsrciDnv5GMgToi5tAD7DcHaaDTRzuOPuTc&amp;loadFrom=DocumentDeeplink&amp;ts=1415.49" TargetMode="External" /><Relationship Id="rId81" Type="http://schemas.openxmlformats.org/officeDocument/2006/relationships/hyperlink" Target="https://www.rev.com/transcript-editor/Edit?token=R-5SWQ-x0nvKnlbfBNk6-lle37hC1HJB3ctq1SF-2ygQ41IPuDWct7Tmp9bUwdanHJCVdzT6hj2SuyKTO8Iigd9-89c&amp;loadFrom=DocumentDeeplink&amp;ts=1417.48" TargetMode="External" /><Relationship Id="rId82" Type="http://schemas.openxmlformats.org/officeDocument/2006/relationships/hyperlink" Target="https://www.rev.com/transcript-editor/Edit?token=FkvZMVNeKptkCMAW1Euau4pQBorjsFMWnsFL0158OGYbOPzN_SqRMfZjvn84rIsx8FkYOMZGqJokGZ3p1n9jpDg2nYg&amp;loadFrom=DocumentDeeplink&amp;ts=1427.58" TargetMode="External" /><Relationship Id="rId83" Type="http://schemas.openxmlformats.org/officeDocument/2006/relationships/hyperlink" Target="https://www.rev.com/transcript-editor/Edit?token=sNUyZLqrbwCU6wog9bpSoeKgQw7qwmUsHfrA_u09JSsc-TYwwG6mQ8OPU4DX8J0J9roOkJAjPIQlq-0-VySiECxtUZw&amp;loadFrom=DocumentDeeplink&amp;ts=1444.15" TargetMode="External" /><Relationship Id="rId84" Type="http://schemas.openxmlformats.org/officeDocument/2006/relationships/hyperlink" Target="https://www.rev.com/transcript-editor/Edit?token=4yquuibRnrEFsKTIpIKJg0GSEa8LLakqyq6L1sk9tXik56hSSoCQdQ8hPq0SJlTjRK1oHkWJJXF8Aep7a8jrJF78pFE&amp;loadFrom=DocumentDeeplink&amp;ts=1474" TargetMode="External" /><Relationship Id="rId85" Type="http://schemas.openxmlformats.org/officeDocument/2006/relationships/hyperlink" Target="https://www.rev.com/transcript-editor/Edit?token=RF4AS78dBbQVkuqtmAuCw2-BHMnFaTT-m17kyIbGL3VJYHnm1tyZ5_8dqp1hAS26uK5AMftXlEOS7U5kY6lwAhgdeHM&amp;loadFrom=DocumentDeeplink&amp;ts=1474.51" TargetMode="External" /><Relationship Id="rId86" Type="http://schemas.openxmlformats.org/officeDocument/2006/relationships/hyperlink" Target="https://www.rev.com/transcript-editor/Edit?token=vOXf_tEn5C6OL7ekA3TUBkTDFHR6iovU-6LF6BbtbXJk7Eal5Mu4YL4zqF_TPHxS2KDxJ9KQhyeZdna9b2jlaX_626Q&amp;loadFrom=DocumentDeeplink&amp;ts=1482.21" TargetMode="External" /><Relationship Id="rId87" Type="http://schemas.openxmlformats.org/officeDocument/2006/relationships/hyperlink" Target="https://www.rev.com/transcript-editor/Edit?token=PjJaBYbpYx5cWEJ7WS6OBcHk_uTmLJSU4jWi-_vnYsIEU0JupI953YGNoFa-HyPHNdMfmCTtbvpmGxWv5Ikpd8luX3o&amp;loadFrom=DocumentDeeplink&amp;ts=1486.21" TargetMode="External" /><Relationship Id="rId88" Type="http://schemas.openxmlformats.org/officeDocument/2006/relationships/hyperlink" Target="https://www.rev.com/transcript-editor/Edit?token=texqlbV_-oO1KBIlE6NhJwVlcKIk7JBe1h5ylXnrAqy5Q_J76V-CzXiorVh_X0b8DV9AApBSsrvhx3h4u8RQr6kyDLM&amp;loadFrom=DocumentDeeplink&amp;ts=1517.01" TargetMode="External" /><Relationship Id="rId89" Type="http://schemas.openxmlformats.org/officeDocument/2006/relationships/hyperlink" Target="https://www.rev.com/transcript-editor/Edit?token=L5KT1GfkMO_rjUTq0dT74Fp8zVuH0D8N7wLAAcQDlntP3U6byPW9q9PZLvfvxXb6AvupPSPbbFFbu0zht-QRLHVgElM&amp;loadFrom=DocumentDeeplink&amp;ts=1526.3" TargetMode="External" /><Relationship Id="rId9" Type="http://schemas.openxmlformats.org/officeDocument/2006/relationships/hyperlink" Target="https://www.rev.com/transcript-editor/Edit?token=-BsyP2BdbBC4l08yFLwjKY1YN3aXBR9vy83RMN_RzvSCa-tur64ipFRtScEYmTRFzhkEGdBDp9v7jbH91YrZqZR6cFg&amp;loadFrom=DocumentDeeplink&amp;ts=189.16" TargetMode="External" /><Relationship Id="rId90" Type="http://schemas.openxmlformats.org/officeDocument/2006/relationships/hyperlink" Target="https://www.rev.com/transcript-editor/Edit?token=3DNJAcllZGOn0QzqWXUOOQqY6ms9Xart8bd0I-law-7prKJ3Qn3r1MuLwTJIDsbRe9_TsAEis1PMoYvgHf8PPW6eSd0&amp;loadFrom=DocumentDeeplink&amp;ts=1547.62" TargetMode="External" /><Relationship Id="rId91" Type="http://schemas.openxmlformats.org/officeDocument/2006/relationships/hyperlink" Target="https://www.rev.com/transcript-editor/Edit?token=ubRsvfyjboSY4Evs1sbfwQkT1Yqo400Ps9l0FMDfpxlAmo9jPQzOwVbE6LqPRt5PxfvvW9EFX9eHpYXglOhSF1MQoes&amp;loadFrom=DocumentDeeplink&amp;ts=1580.17" TargetMode="External" /><Relationship Id="rId92" Type="http://schemas.openxmlformats.org/officeDocument/2006/relationships/hyperlink" Target="https://www.rev.com/transcript-editor/Edit?token=nuA6XyEYNAwu0UfI41jPbTXFV0fXedKsh1Nzf3jS3rcAsl_oe98zQnfhgs2lFfOM38GggZcdICDwShQTpJ9HNoqjpXI&amp;loadFrom=DocumentDeeplink&amp;ts=1585.85" TargetMode="External" /><Relationship Id="rId93" Type="http://schemas.openxmlformats.org/officeDocument/2006/relationships/hyperlink" Target="https://www.rev.com/transcript-editor/Edit?token=SgRKTc0c-F0CwUOzbjHXY0qZ12gXQH3nutubFXGPXwgQ9c0GUasV-lxxeXwwzx6Cc2rcwAhZT_sSwYP7rBUu9s08vR8&amp;loadFrom=DocumentDeeplink&amp;ts=1586.38" TargetMode="External" /><Relationship Id="rId94" Type="http://schemas.openxmlformats.org/officeDocument/2006/relationships/hyperlink" Target="https://www.rev.com/transcript-editor/Edit?token=aeSQK1ikWhFOsi1a28To59tCRG_LvwUlx3GniSt1NPPqNQpIT5En_K1_AMm_NEOLhFvZiIoOebu33l5w4uqELWe7Txo&amp;loadFrom=DocumentDeeplink&amp;ts=1588.49" TargetMode="External" /><Relationship Id="rId95" Type="http://schemas.openxmlformats.org/officeDocument/2006/relationships/hyperlink" Target="https://www.rev.com/transcript-editor/Edit?token=ftFQMyRS2yXQPRQi9hGojTG2SRejdRAUdn2qEMGPYC3i9MWQ-fx580diKo6a7aFyRlw0u57vqggmN-48H8hopAn4rVg&amp;loadFrom=DocumentDeeplink&amp;ts=1592.98" TargetMode="External" /><Relationship Id="rId96" Type="http://schemas.openxmlformats.org/officeDocument/2006/relationships/hyperlink" Target="https://www.rev.com/transcript-editor/Edit?token=_BP5Bm0zqhs2bzYMHKOtwBXKA8VKEyVOppAjoVFRRfD6mKrhNpsL_A1qRspLHQvlrc9HQvSBuGvHIUDwpPM-3XI3U74&amp;loadFrom=DocumentDeeplink&amp;ts=1595.02" TargetMode="External" /><Relationship Id="rId97" Type="http://schemas.openxmlformats.org/officeDocument/2006/relationships/hyperlink" Target="https://www.rev.com/transcript-editor/Edit?token=a8pV-lnasn-cPGTqnWdeUsQoTbDeh0wJIhK25btDXNb4MIHR3MSiwwY6B0OmBPf_L_fuSNYq5GJ7gJSEQ5bpn6S1Gqc&amp;loadFrom=DocumentDeeplink&amp;ts=1600.65" TargetMode="External" /><Relationship Id="rId98" Type="http://schemas.openxmlformats.org/officeDocument/2006/relationships/hyperlink" Target="https://www.rev.com/transcript-editor/Edit?token=CHSOA0hEF8Z90vdNmdJ4QluLBzX3EtsiXVs4k1VkFIWYlx3fvix2rxuJgMegJNgqlfoGEbs2erbw-z3_Kjo1vs_d9YM&amp;loadFrom=DocumentDeeplink&amp;ts=1620.32" TargetMode="External" /><Relationship Id="rId99" Type="http://schemas.openxmlformats.org/officeDocument/2006/relationships/hyperlink" Target="https://www.rev.com/transcript-editor/Edit?token=HQzkLnDYWmBf6IGXzNcIrFEoZE5xeeyjj0ugIUE3dW_7K6Qt-YZH5-TqcFPZsT_6cLdfeeBx36273LDybhsrnKfSqGw&amp;loadFrom=DocumentDeeplink&amp;ts=1620.75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VJWs2IbROyUXqxmVv7ijauMAk0VTTz85wmxTw44Td_DK7b8Gjdm4t_jVvgfya1ofkodTi5bmV-sXk232JNXHHeuPO3A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